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D5600" w:rsidRDefault="00000000">
      <w:r>
        <w:t xml:space="preserve">Autoři hudby i textu - kapela DVA, Bára Ungerová, Jan Kratochvíl </w:t>
      </w:r>
    </w:p>
    <w:p w14:paraId="00000002" w14:textId="77777777" w:rsidR="009D5600" w:rsidRDefault="009D5600"/>
    <w:p w14:paraId="00000003" w14:textId="77777777" w:rsidR="009D5600" w:rsidRDefault="009D5600"/>
    <w:p w14:paraId="00000004" w14:textId="77777777" w:rsidR="009D5600" w:rsidRDefault="00000000">
      <w:r>
        <w:t>Revru</w:t>
      </w:r>
    </w:p>
    <w:p w14:paraId="00000005" w14:textId="77777777" w:rsidR="009D5600" w:rsidRDefault="00000000">
      <w:r>
        <w:t>Nipomo</w:t>
      </w:r>
    </w:p>
    <w:p w14:paraId="00000006" w14:textId="77777777" w:rsidR="009D5600" w:rsidRDefault="00000000">
      <w:r>
        <w:t>KungFu</w:t>
      </w:r>
    </w:p>
    <w:p w14:paraId="00000007" w14:textId="77777777" w:rsidR="009D5600" w:rsidRDefault="00000000">
      <w:r>
        <w:t>Karate5</w:t>
      </w:r>
    </w:p>
    <w:p w14:paraId="00000008" w14:textId="77777777" w:rsidR="009D5600" w:rsidRDefault="00000000">
      <w:r>
        <w:t>Zoppe</w:t>
      </w:r>
    </w:p>
    <w:p w14:paraId="00000009" w14:textId="77777777" w:rsidR="009D5600" w:rsidRDefault="00000000">
      <w:r>
        <w:t>Nunki</w:t>
      </w:r>
    </w:p>
    <w:p w14:paraId="0000000A" w14:textId="77777777" w:rsidR="009D5600" w:rsidRDefault="00000000">
      <w:r>
        <w:t>Lococo</w:t>
      </w:r>
    </w:p>
    <w:p w14:paraId="0000000B" w14:textId="77777777" w:rsidR="009D5600" w:rsidRDefault="00000000">
      <w:r>
        <w:t>Eufo</w:t>
      </w:r>
    </w:p>
    <w:p w14:paraId="0000000C" w14:textId="77777777" w:rsidR="009D5600" w:rsidRDefault="00000000">
      <w:r>
        <w:t>Tatanc</w:t>
      </w:r>
    </w:p>
    <w:p w14:paraId="0000000D" w14:textId="77777777" w:rsidR="009D5600" w:rsidRDefault="00000000">
      <w:r>
        <w:t>Fin</w:t>
      </w:r>
    </w:p>
    <w:p w14:paraId="0000000E" w14:textId="77777777" w:rsidR="009D5600" w:rsidRDefault="00000000">
      <w:r>
        <w:t>Likuranu Sun</w:t>
      </w:r>
    </w:p>
    <w:p w14:paraId="0000000F" w14:textId="77777777" w:rsidR="009D5600" w:rsidRDefault="00000000">
      <w:r>
        <w:t>Déns</w:t>
      </w:r>
    </w:p>
    <w:p w14:paraId="00000010" w14:textId="77777777" w:rsidR="009D5600" w:rsidRDefault="00000000">
      <w:r>
        <w:t>Mulatu</w:t>
      </w:r>
    </w:p>
    <w:p w14:paraId="00000011" w14:textId="77777777" w:rsidR="009D5600" w:rsidRDefault="00000000">
      <w:r>
        <w:t>Tropikal</w:t>
      </w:r>
    </w:p>
    <w:p w14:paraId="00000012" w14:textId="77777777" w:rsidR="009D5600" w:rsidRDefault="00000000">
      <w:r>
        <w:t>Strenge</w:t>
      </w:r>
    </w:p>
    <w:p w14:paraId="00000013" w14:textId="77777777" w:rsidR="009D5600" w:rsidRDefault="009D5600"/>
    <w:p w14:paraId="00000014" w14:textId="77777777" w:rsidR="009D5600" w:rsidRDefault="009D5600"/>
    <w:sectPr w:rsidR="009D560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00"/>
    <w:rsid w:val="000401DC"/>
    <w:rsid w:val="00067567"/>
    <w:rsid w:val="009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ABD9B-EB4E-472D-AA2F-893A6DDA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150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Uretšlégr</cp:lastModifiedBy>
  <cp:revision>2</cp:revision>
  <dcterms:created xsi:type="dcterms:W3CDTF">2025-05-28T10:44:00Z</dcterms:created>
  <dcterms:modified xsi:type="dcterms:W3CDTF">2025-05-28T10:44:00Z</dcterms:modified>
</cp:coreProperties>
</file>