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A250D" w14:textId="29E89D71" w:rsidR="00173E3C" w:rsidRPr="00D3352D" w:rsidRDefault="000C1EA4">
      <w:r w:rsidRPr="00D3352D">
        <w:rPr>
          <w:b/>
          <w:bCs/>
          <w:sz w:val="32"/>
          <w:szCs w:val="32"/>
        </w:rPr>
        <w:t xml:space="preserve">TRNÍ </w:t>
      </w:r>
      <w:r w:rsidRPr="00D3352D">
        <w:rPr>
          <w:b/>
          <w:bCs/>
          <w:sz w:val="32"/>
          <w:szCs w:val="32"/>
        </w:rPr>
        <w:tab/>
      </w:r>
      <w:r w:rsidRPr="00D3352D">
        <w:rPr>
          <w:b/>
          <w:bCs/>
          <w:sz w:val="32"/>
          <w:szCs w:val="32"/>
        </w:rPr>
        <w:tab/>
        <w:t>20.6.2025 FOLKOVÉ POMORAVÍ</w:t>
      </w:r>
      <w:r w:rsidRPr="00D3352D">
        <w:rPr>
          <w:b/>
          <w:bCs/>
        </w:rPr>
        <w:tab/>
      </w:r>
      <w:r w:rsidRPr="00D3352D">
        <w:rPr>
          <w:b/>
          <w:bCs/>
        </w:rPr>
        <w:tab/>
      </w:r>
      <w:r w:rsidRPr="00D3352D">
        <w:t>rest</w:t>
      </w:r>
      <w:r w:rsidR="00267FAB">
        <w:t>a</w:t>
      </w:r>
      <w:r w:rsidRPr="00D3352D">
        <w:t>urace Loděnice</w:t>
      </w:r>
    </w:p>
    <w:p w14:paraId="23080C89" w14:textId="77777777" w:rsidR="000C1EA4" w:rsidRDefault="000C1EA4"/>
    <w:p w14:paraId="4F28AEBE" w14:textId="45CF544D" w:rsidR="000C1EA4" w:rsidRDefault="000C1EA4">
      <w:r>
        <w:t>Budík</w:t>
      </w:r>
      <w:r>
        <w:tab/>
      </w:r>
      <w:r>
        <w:tab/>
        <w:t>Trní</w:t>
      </w:r>
    </w:p>
    <w:p w14:paraId="070BF136" w14:textId="77777777" w:rsidR="000C1EA4" w:rsidRDefault="000C1EA4" w:rsidP="000C1EA4">
      <w:r>
        <w:t>Daruj mi</w:t>
      </w:r>
      <w:r>
        <w:tab/>
      </w:r>
      <w:r>
        <w:t>Trní</w:t>
      </w:r>
    </w:p>
    <w:p w14:paraId="7517BA30" w14:textId="77777777" w:rsidR="000C1EA4" w:rsidRDefault="000C1EA4" w:rsidP="000C1EA4">
      <w:r>
        <w:t>Do větru</w:t>
      </w:r>
      <w:r>
        <w:tab/>
      </w:r>
      <w:r>
        <w:t>Trní</w:t>
      </w:r>
    </w:p>
    <w:p w14:paraId="6F0EEF8E" w14:textId="77777777" w:rsidR="000C1EA4" w:rsidRDefault="000C1EA4" w:rsidP="000C1EA4">
      <w:r>
        <w:t>Hrníček</w:t>
      </w:r>
      <w:r>
        <w:tab/>
      </w:r>
      <w:r>
        <w:tab/>
      </w:r>
      <w:r>
        <w:t>Trní</w:t>
      </w:r>
    </w:p>
    <w:p w14:paraId="20E4E967" w14:textId="77777777" w:rsidR="000C1EA4" w:rsidRDefault="000C1EA4" w:rsidP="000C1EA4">
      <w:r>
        <w:t>Led</w:t>
      </w:r>
      <w:r>
        <w:tab/>
      </w:r>
      <w:r>
        <w:tab/>
      </w:r>
      <w:r>
        <w:t>Trní</w:t>
      </w:r>
    </w:p>
    <w:p w14:paraId="1012202B" w14:textId="77777777" w:rsidR="000C1EA4" w:rsidRDefault="000C1EA4" w:rsidP="000C1EA4">
      <w:r>
        <w:t>Na pětkrát</w:t>
      </w:r>
      <w:r>
        <w:tab/>
      </w:r>
      <w:r>
        <w:t>Trní</w:t>
      </w:r>
    </w:p>
    <w:p w14:paraId="3F818695" w14:textId="77777777" w:rsidR="000C1EA4" w:rsidRDefault="000C1EA4" w:rsidP="000C1EA4">
      <w:r>
        <w:t>Noc</w:t>
      </w:r>
      <w:r>
        <w:tab/>
      </w:r>
      <w:r>
        <w:tab/>
      </w:r>
      <w:r>
        <w:t>Trní</w:t>
      </w:r>
    </w:p>
    <w:p w14:paraId="3C12493C" w14:textId="77777777" w:rsidR="000C1EA4" w:rsidRDefault="000C1EA4" w:rsidP="000C1EA4">
      <w:r>
        <w:t>Ozvěna</w:t>
      </w:r>
      <w:r>
        <w:tab/>
      </w:r>
      <w:r>
        <w:tab/>
      </w:r>
      <w:r>
        <w:t>Trní</w:t>
      </w:r>
    </w:p>
    <w:p w14:paraId="287CBD5A" w14:textId="77777777" w:rsidR="000C1EA4" w:rsidRDefault="000C1EA4" w:rsidP="000C1EA4">
      <w:r>
        <w:t>O krok dál</w:t>
      </w:r>
      <w:r>
        <w:tab/>
      </w:r>
      <w:r>
        <w:t>Trní</w:t>
      </w:r>
    </w:p>
    <w:p w14:paraId="767CAA5A" w14:textId="77777777" w:rsidR="000C1EA4" w:rsidRDefault="000C1EA4" w:rsidP="000C1EA4">
      <w:r>
        <w:t>Po kapkách</w:t>
      </w:r>
      <w:r>
        <w:tab/>
      </w:r>
      <w:r>
        <w:t>Trní</w:t>
      </w:r>
    </w:p>
    <w:p w14:paraId="7B620EA4" w14:textId="77777777" w:rsidR="000C1EA4" w:rsidRDefault="000C1EA4" w:rsidP="000C1EA4">
      <w:r>
        <w:t>Poslední den</w:t>
      </w:r>
      <w:r>
        <w:tab/>
      </w:r>
      <w:r>
        <w:t>Trní</w:t>
      </w:r>
    </w:p>
    <w:p w14:paraId="41F15979" w14:textId="77777777" w:rsidR="000C1EA4" w:rsidRDefault="000C1EA4" w:rsidP="000C1EA4">
      <w:r>
        <w:t>Pramen</w:t>
      </w:r>
      <w:r>
        <w:tab/>
      </w:r>
      <w:r>
        <w:tab/>
      </w:r>
      <w:r>
        <w:t>Trní</w:t>
      </w:r>
    </w:p>
    <w:p w14:paraId="7809A847" w14:textId="77777777" w:rsidR="000C1EA4" w:rsidRDefault="000C1EA4" w:rsidP="000C1EA4">
      <w:r>
        <w:t>Prší</w:t>
      </w:r>
      <w:r>
        <w:tab/>
      </w:r>
      <w:r>
        <w:tab/>
      </w:r>
      <w:r>
        <w:t>Trní</w:t>
      </w:r>
    </w:p>
    <w:p w14:paraId="133BC8C9" w14:textId="77777777" w:rsidR="000C1EA4" w:rsidRDefault="000C1EA4" w:rsidP="000C1EA4">
      <w:r>
        <w:t>Rozcestí</w:t>
      </w:r>
      <w:r>
        <w:tab/>
      </w:r>
      <w:r>
        <w:t>Trní</w:t>
      </w:r>
    </w:p>
    <w:p w14:paraId="143E342D" w14:textId="77777777" w:rsidR="000C1EA4" w:rsidRDefault="000C1EA4" w:rsidP="000C1EA4">
      <w:r>
        <w:t>Rybáři</w:t>
      </w:r>
      <w:r>
        <w:tab/>
      </w:r>
      <w:r>
        <w:tab/>
      </w:r>
      <w:r>
        <w:t>Trní</w:t>
      </w:r>
    </w:p>
    <w:p w14:paraId="0E59514F" w14:textId="77777777" w:rsidR="000C1EA4" w:rsidRDefault="000C1EA4" w:rsidP="000C1EA4">
      <w:r>
        <w:t>Rub a líc</w:t>
      </w:r>
      <w:r>
        <w:tab/>
      </w:r>
      <w:r>
        <w:t>Trní</w:t>
      </w:r>
    </w:p>
    <w:p w14:paraId="23CA4404" w14:textId="77777777" w:rsidR="000C1EA4" w:rsidRDefault="000C1EA4" w:rsidP="000C1EA4">
      <w:r>
        <w:t>Tátova píseň</w:t>
      </w:r>
      <w:r>
        <w:tab/>
      </w:r>
      <w:r>
        <w:t>Trní</w:t>
      </w:r>
    </w:p>
    <w:p w14:paraId="55EB008B" w14:textId="77777777" w:rsidR="000C1EA4" w:rsidRDefault="000C1EA4" w:rsidP="000C1EA4">
      <w:r>
        <w:t>Vodopád</w:t>
      </w:r>
      <w:r>
        <w:tab/>
      </w:r>
      <w:r>
        <w:t>Trní</w:t>
      </w:r>
    </w:p>
    <w:p w14:paraId="795175C4" w14:textId="77777777" w:rsidR="000C1EA4" w:rsidRDefault="000C1EA4" w:rsidP="000C1EA4">
      <w:r>
        <w:t>Závidím</w:t>
      </w:r>
      <w:r>
        <w:tab/>
      </w:r>
      <w:r>
        <w:tab/>
      </w:r>
      <w:r>
        <w:t>Trní</w:t>
      </w:r>
    </w:p>
    <w:p w14:paraId="2031C4FF" w14:textId="2C4C0376" w:rsidR="000C1EA4" w:rsidRDefault="000C1EA4">
      <w:r>
        <w:t>Na konci sil</w:t>
      </w:r>
      <w:r>
        <w:tab/>
        <w:t>Svaťa Kotas</w:t>
      </w:r>
    </w:p>
    <w:p w14:paraId="2B9EC093" w14:textId="77777777" w:rsidR="000C1EA4" w:rsidRDefault="000C1EA4">
      <w:r>
        <w:t xml:space="preserve">Krasohled </w:t>
      </w:r>
      <w:r>
        <w:tab/>
        <w:t>Svaťa Kotas</w:t>
      </w:r>
    </w:p>
    <w:p w14:paraId="1F04638F" w14:textId="310BC559" w:rsidR="000C1EA4" w:rsidRDefault="000C1EA4">
      <w:proofErr w:type="spellStart"/>
      <w:r>
        <w:t>Husličky</w:t>
      </w:r>
      <w:proofErr w:type="spellEnd"/>
      <w:r>
        <w:tab/>
        <w:t>Vlasta Redl</w:t>
      </w:r>
    </w:p>
    <w:p w14:paraId="61390965" w14:textId="1FD343B1" w:rsidR="006C155E" w:rsidRPr="006C155E" w:rsidRDefault="000C1EA4" w:rsidP="006C155E">
      <w:r>
        <w:t xml:space="preserve">V </w:t>
      </w:r>
      <w:proofErr w:type="spellStart"/>
      <w:r>
        <w:t>sieti</w:t>
      </w:r>
      <w:proofErr w:type="spellEnd"/>
      <w:r>
        <w:t xml:space="preserve"> </w:t>
      </w:r>
      <w:proofErr w:type="spellStart"/>
      <w:r>
        <w:t>ťa</w:t>
      </w:r>
      <w:proofErr w:type="spellEnd"/>
      <w:r>
        <w:t xml:space="preserve"> mám</w:t>
      </w:r>
      <w:r>
        <w:tab/>
        <w:t>Kristýna</w:t>
      </w:r>
      <w:r w:rsidR="006C155E">
        <w:tab/>
      </w:r>
      <w:hyperlink r:id="rId5" w:history="1">
        <w:r w:rsidR="006C155E" w:rsidRPr="006C155E">
          <w:t xml:space="preserve">Martin </w:t>
        </w:r>
        <w:proofErr w:type="spellStart"/>
        <w:r w:rsidR="006C155E" w:rsidRPr="006C155E">
          <w:t>Kavulič</w:t>
        </w:r>
        <w:proofErr w:type="spellEnd"/>
      </w:hyperlink>
      <w:r w:rsidR="006C155E">
        <w:t xml:space="preserve">, </w:t>
      </w:r>
      <w:hyperlink r:id="rId6" w:history="1">
        <w:r w:rsidR="006C155E" w:rsidRPr="006C155E">
          <w:t xml:space="preserve">Kamil </w:t>
        </w:r>
        <w:proofErr w:type="spellStart"/>
        <w:r w:rsidR="006C155E" w:rsidRPr="006C155E">
          <w:t>Peteraj</w:t>
        </w:r>
        <w:proofErr w:type="spellEnd"/>
      </w:hyperlink>
    </w:p>
    <w:p w14:paraId="53B8654B" w14:textId="29062157" w:rsidR="000C1EA4" w:rsidRDefault="000C1EA4">
      <w:r>
        <w:t xml:space="preserve">Modrá </w:t>
      </w:r>
      <w:r>
        <w:tab/>
      </w:r>
      <w:r>
        <w:tab/>
        <w:t xml:space="preserve">Jana </w:t>
      </w:r>
      <w:proofErr w:type="spellStart"/>
      <w:r>
        <w:t>Kirschner</w:t>
      </w:r>
      <w:proofErr w:type="spellEnd"/>
      <w:r w:rsidR="00D3352D">
        <w:t xml:space="preserve">, </w:t>
      </w:r>
      <w:r w:rsidR="00D3352D" w:rsidRPr="00D3352D">
        <w:t> </w:t>
      </w:r>
      <w:hyperlink r:id="rId7" w:history="1">
        <w:r w:rsidR="00D3352D" w:rsidRPr="00D3352D">
          <w:t xml:space="preserve">J. </w:t>
        </w:r>
        <w:proofErr w:type="spellStart"/>
        <w:r w:rsidR="00D3352D" w:rsidRPr="00D3352D">
          <w:t>Hangoni</w:t>
        </w:r>
        <w:proofErr w:type="spellEnd"/>
      </w:hyperlink>
    </w:p>
    <w:p w14:paraId="001A340F" w14:textId="1D28B4FE" w:rsidR="000C1EA4" w:rsidRDefault="006C155E">
      <w:r>
        <w:t>Já s tebou žít nebudu</w:t>
      </w:r>
      <w:r w:rsidR="000C1EA4">
        <w:tab/>
        <w:t>Zuzana Navarová</w:t>
      </w:r>
      <w:r>
        <w:t xml:space="preserve"> (Zdeněk </w:t>
      </w:r>
      <w:proofErr w:type="spellStart"/>
      <w:r>
        <w:t>Vřešťál</w:t>
      </w:r>
      <w:proofErr w:type="spellEnd"/>
      <w:r>
        <w:t xml:space="preserve">, </w:t>
      </w:r>
      <w:r>
        <w:t xml:space="preserve">Zdeněk </w:t>
      </w:r>
      <w:proofErr w:type="spellStart"/>
      <w:r>
        <w:t>Vřešťál</w:t>
      </w:r>
      <w:proofErr w:type="spellEnd"/>
      <w:r>
        <w:t>)</w:t>
      </w:r>
    </w:p>
    <w:p w14:paraId="56B0FFD0" w14:textId="77777777" w:rsidR="000C1EA4" w:rsidRDefault="000C1EA4"/>
    <w:p w14:paraId="76DEF5A3" w14:textId="77777777" w:rsidR="000C1EA4" w:rsidRDefault="000C1EA4"/>
    <w:p w14:paraId="7733C790" w14:textId="77777777" w:rsidR="000C1EA4" w:rsidRDefault="000C1EA4"/>
    <w:sectPr w:rsidR="000C1EA4" w:rsidSect="00D3352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93A05"/>
    <w:multiLevelType w:val="multilevel"/>
    <w:tmpl w:val="2A8EC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3222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EA4"/>
    <w:rsid w:val="000C1EA4"/>
    <w:rsid w:val="00173E3C"/>
    <w:rsid w:val="001922A4"/>
    <w:rsid w:val="00267FAB"/>
    <w:rsid w:val="006C155E"/>
    <w:rsid w:val="007359C6"/>
    <w:rsid w:val="00AD01F8"/>
    <w:rsid w:val="00D3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752B3"/>
  <w15:chartTrackingRefBased/>
  <w15:docId w15:val="{5A427121-F518-4BAD-9014-B6E0C2CDB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C1E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C1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C1E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C1E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C1E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C1E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C1E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C1E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C1E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1E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C1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C1E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C1EA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C1EA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C1EA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C1EA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C1EA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C1EA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C1E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C1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1E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C1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C1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C1EA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C1EA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C1EA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C1E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C1EA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C1EA4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C155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C15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3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upraphonline.cz/umelec/14794-j-hango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upraphonline.cz/umelec/1744-kamil-peteraj" TargetMode="External"/><Relationship Id="rId5" Type="http://schemas.openxmlformats.org/officeDocument/2006/relationships/hyperlink" Target="https://www.supraphonline.cz/umelec/252639-martin-kavuli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2025-06-23T09:03:00Z</dcterms:created>
  <dcterms:modified xsi:type="dcterms:W3CDTF">2025-06-23T09:26:00Z</dcterms:modified>
</cp:coreProperties>
</file>