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042B6" w:rsidRDefault="00000000">
      <w:pPr>
        <w:pStyle w:val="Nzev"/>
        <w:jc w:val="center"/>
        <w:rPr>
          <w:color w:val="000000"/>
        </w:rPr>
      </w:pPr>
      <w:r>
        <w:rPr>
          <w:color w:val="000000"/>
        </w:rPr>
        <w:t>Sugar Queen Blues Public</w:t>
      </w:r>
    </w:p>
    <w:p w14:paraId="00000002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I’m that Kinda Woman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Better Days, 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New Release 10-10- 2021</w:t>
      </w:r>
    </w:p>
    <w:p w14:paraId="00000003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Big Leg Girl 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Sugar Queen LIVE 2019</w:t>
      </w:r>
    </w:p>
    <w:p w14:paraId="00000004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Big Mama Told Me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Sugar Queen LIVE 2019</w:t>
      </w:r>
    </w:p>
    <w:p w14:paraId="00000005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Nothings Gonna Hold Me Back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Better Days, 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New Release 10-10- 2021</w:t>
      </w:r>
    </w:p>
    <w:p w14:paraId="00000006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Sassy Mama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Sassy Mama - Big Mama Thornton, 1975</w:t>
      </w:r>
    </w:p>
    <w:p w14:paraId="00000007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Creeping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Better Days, 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New Release 10-10- 2021</w:t>
      </w:r>
    </w:p>
    <w:p w14:paraId="00000008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Wanna Take My Man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Sugar Queen LIVE 2019</w:t>
      </w:r>
    </w:p>
    <w:p w14:paraId="00000009" w14:textId="77777777" w:rsidR="002042B6" w:rsidRDefault="002042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14:paraId="0000000A" w14:textId="77777777" w:rsidR="002042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0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Second Set</w:t>
      </w:r>
    </w:p>
    <w:p w14:paraId="0000000B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Give Sugar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340 Blues &amp; Sugar Queen LIVE</w:t>
      </w:r>
    </w:p>
    <w:p w14:paraId="0000000C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Better Days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Better Days, 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New Release 10-10- 2021</w:t>
      </w:r>
    </w:p>
    <w:p w14:paraId="0000000D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I Can’t Wait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340 Blues &amp; Sugar Queen LIVE</w:t>
      </w:r>
    </w:p>
    <w:p w14:paraId="0000000E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Hey Bartender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Floyd Dixon, 1955</w:t>
      </w:r>
    </w:p>
    <w:p w14:paraId="0000000F" w14:textId="77777777" w:rsidR="002042B6" w:rsidRDefault="002042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00000010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Crab Boil Shuffle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340 Blues, 2017</w:t>
      </w:r>
    </w:p>
    <w:p w14:paraId="00000011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Rock Me Baby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Joe Josea, B.B. King 1964</w:t>
      </w:r>
    </w:p>
    <w:p w14:paraId="00000012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Change My Name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Better Days, 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New Release 10-10- 2021</w:t>
      </w:r>
    </w:p>
    <w:p w14:paraId="00000013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Shake off Dem Blues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Better Days, 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New Release 10-10- 2021</w:t>
      </w:r>
    </w:p>
    <w:p w14:paraId="00000014" w14:textId="77777777" w:rsidR="00204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Sugar Queen Blues Groove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340 Blues</w:t>
      </w:r>
    </w:p>
    <w:p w14:paraId="00000015" w14:textId="77777777" w:rsidR="002042B6" w:rsidRDefault="002042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00000016" w14:textId="77777777" w:rsidR="002042B6" w:rsidRDefault="00000000">
      <w:pPr>
        <w:pStyle w:val="Nzev"/>
        <w:jc w:val="center"/>
        <w:rPr>
          <w:b/>
        </w:rPr>
      </w:pPr>
      <w:r>
        <w:rPr>
          <w:b/>
        </w:rPr>
        <w:t>Sugar Queen Band</w:t>
      </w:r>
    </w:p>
    <w:p w14:paraId="00000017" w14:textId="77777777" w:rsidR="002042B6" w:rsidRDefault="00000000">
      <w:pPr>
        <w:pStyle w:val="Nadpis5"/>
        <w:spacing w:before="0"/>
        <w:jc w:val="center"/>
        <w:rPr>
          <w:rFonts w:ascii="Arial Black" w:eastAsia="Arial Black" w:hAnsi="Arial Black" w:cs="Arial Black"/>
          <w:color w:val="000000"/>
          <w:sz w:val="30"/>
          <w:szCs w:val="30"/>
        </w:rPr>
      </w:pPr>
      <w:r>
        <w:rPr>
          <w:rFonts w:ascii="Arial Black" w:eastAsia="Arial Black" w:hAnsi="Arial Black" w:cs="Arial Black"/>
          <w:color w:val="000000"/>
          <w:sz w:val="33"/>
          <w:szCs w:val="33"/>
        </w:rPr>
        <w:t>Michele Denise, Vocals</w:t>
      </w:r>
    </w:p>
    <w:p w14:paraId="00000018" w14:textId="77777777" w:rsidR="002042B6" w:rsidRDefault="00000000">
      <w:pPr>
        <w:pStyle w:val="Nadpis5"/>
        <w:spacing w:before="0"/>
        <w:jc w:val="center"/>
        <w:rPr>
          <w:rFonts w:ascii="Arial Black" w:eastAsia="Arial Black" w:hAnsi="Arial Black" w:cs="Arial Black"/>
          <w:color w:val="000000"/>
          <w:sz w:val="33"/>
          <w:szCs w:val="33"/>
        </w:rPr>
      </w:pPr>
      <w:r>
        <w:rPr>
          <w:rFonts w:ascii="Arial Black" w:eastAsia="Arial Black" w:hAnsi="Arial Black" w:cs="Arial Black"/>
          <w:color w:val="000000"/>
          <w:sz w:val="33"/>
          <w:szCs w:val="33"/>
        </w:rPr>
        <w:t>Jean Raven, Guitarist</w:t>
      </w:r>
    </w:p>
    <w:p w14:paraId="00000019" w14:textId="77777777" w:rsidR="002042B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Keyboardist -  Raimond de Nijs</w:t>
      </w:r>
    </w:p>
    <w:p w14:paraId="0000001A" w14:textId="77777777" w:rsidR="002042B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Bass Guitarist -  Erwin Huigen</w:t>
      </w:r>
    </w:p>
    <w:p w14:paraId="0000001B" w14:textId="77777777" w:rsidR="002042B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Drummer -  Ralph Adriaansen</w:t>
      </w:r>
    </w:p>
    <w:p w14:paraId="0000001C" w14:textId="77777777" w:rsidR="002042B6" w:rsidRDefault="002042B6">
      <w:pPr>
        <w:spacing w:after="0"/>
      </w:pPr>
    </w:p>
    <w:p w14:paraId="0000001D" w14:textId="77777777" w:rsidR="002042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0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  <w:hyperlink r:id="rId7">
        <w:r>
          <w:rPr>
            <w:rFonts w:ascii="Times New Roman" w:eastAsia="Times New Roman" w:hAnsi="Times New Roman" w:cs="Times New Roman"/>
            <w:b/>
            <w:color w:val="0000FF"/>
            <w:sz w:val="50"/>
            <w:szCs w:val="50"/>
            <w:u w:val="single"/>
          </w:rPr>
          <w:t>www.sugarqueenblues.com</w:t>
        </w:r>
      </w:hyperlink>
    </w:p>
    <w:p w14:paraId="0000001E" w14:textId="77777777" w:rsidR="002042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0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  <w:hyperlink r:id="rId8">
        <w:r>
          <w:rPr>
            <w:rFonts w:ascii="Times New Roman" w:eastAsia="Times New Roman" w:hAnsi="Times New Roman" w:cs="Times New Roman"/>
            <w:b/>
            <w:color w:val="0000FF"/>
            <w:sz w:val="50"/>
            <w:szCs w:val="50"/>
            <w:u w:val="single"/>
          </w:rPr>
          <w:t>www.facebook.com/SugarQueenBlues</w:t>
        </w:r>
      </w:hyperlink>
    </w:p>
    <w:p w14:paraId="0000001F" w14:textId="77777777" w:rsidR="002042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0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  <w:hyperlink r:id="rId9">
        <w:r>
          <w:rPr>
            <w:rFonts w:ascii="Times New Roman" w:eastAsia="Times New Roman" w:hAnsi="Times New Roman" w:cs="Times New Roman"/>
            <w:b/>
            <w:color w:val="0000FF"/>
            <w:sz w:val="50"/>
            <w:szCs w:val="50"/>
            <w:u w:val="single"/>
          </w:rPr>
          <w:t>www.instagram.com/sugarqueenblues</w:t>
        </w:r>
      </w:hyperlink>
    </w:p>
    <w:p w14:paraId="00000020" w14:textId="77777777" w:rsidR="002042B6" w:rsidRDefault="002042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/>
        <w:rPr>
          <w:rFonts w:ascii="Times New Roman" w:eastAsia="Times New Roman" w:hAnsi="Times New Roman" w:cs="Times New Roman"/>
          <w:b/>
          <w:color w:val="FF0000"/>
          <w:sz w:val="50"/>
          <w:szCs w:val="50"/>
          <w:u w:val="single"/>
        </w:rPr>
      </w:pPr>
    </w:p>
    <w:sectPr w:rsidR="00204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D24C" w14:textId="77777777" w:rsidR="00B635BD" w:rsidRDefault="00B635BD">
      <w:pPr>
        <w:spacing w:after="0" w:line="240" w:lineRule="auto"/>
      </w:pPr>
      <w:r>
        <w:separator/>
      </w:r>
    </w:p>
  </w:endnote>
  <w:endnote w:type="continuationSeparator" w:id="0">
    <w:p w14:paraId="1A711865" w14:textId="77777777" w:rsidR="00B635BD" w:rsidRDefault="00B6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2042B6" w:rsidRDefault="002042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2042B6" w:rsidRDefault="002042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77777777" w:rsidR="002042B6" w:rsidRDefault="002042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841B" w14:textId="77777777" w:rsidR="00B635BD" w:rsidRDefault="00B635BD">
      <w:pPr>
        <w:spacing w:after="0" w:line="240" w:lineRule="auto"/>
      </w:pPr>
      <w:r>
        <w:separator/>
      </w:r>
    </w:p>
  </w:footnote>
  <w:footnote w:type="continuationSeparator" w:id="0">
    <w:p w14:paraId="7921989E" w14:textId="77777777" w:rsidR="00B635BD" w:rsidRDefault="00B6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2042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27E22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08.9pt;height:719.9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2042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F028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08.9pt;height:719.9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2042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CBCA2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08.9pt;height:719.9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A402D"/>
    <w:multiLevelType w:val="multilevel"/>
    <w:tmpl w:val="71564F9A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 w16cid:durableId="17396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B6"/>
    <w:rsid w:val="002042B6"/>
    <w:rsid w:val="009A3483"/>
    <w:rsid w:val="00B635BD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6726209-3CFF-466B-8E12-EA9AFA88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ugarQueenBlu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ugarqueenblue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sugarqueenblue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2025-09-23T11:36:00Z</dcterms:created>
  <dcterms:modified xsi:type="dcterms:W3CDTF">2025-09-23T11:36:00Z</dcterms:modified>
</cp:coreProperties>
</file>