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1CE6" w14:textId="22CE0E75" w:rsidR="00501BDB" w:rsidRPr="0038707E" w:rsidRDefault="00501BDB" w:rsidP="00040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E3">
        <w:rPr>
          <w:rFonts w:ascii="Times New Roman" w:hAnsi="Times New Roman" w:cs="Times New Roman"/>
          <w:b/>
          <w:sz w:val="28"/>
          <w:szCs w:val="28"/>
        </w:rPr>
        <w:t>Výměna73 – Play list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501BDB" w:rsidRPr="003620C3" w14:paraId="74BED495" w14:textId="77777777" w:rsidTr="00040B44">
        <w:tc>
          <w:tcPr>
            <w:tcW w:w="4519" w:type="dxa"/>
          </w:tcPr>
          <w:p w14:paraId="0F296472" w14:textId="77777777" w:rsidR="00501BDB" w:rsidRPr="00270FE3" w:rsidRDefault="00501BDB" w:rsidP="00E6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FE3">
              <w:rPr>
                <w:rFonts w:ascii="Times New Roman" w:hAnsi="Times New Roman" w:cs="Times New Roman"/>
                <w:b/>
                <w:sz w:val="26"/>
                <w:szCs w:val="26"/>
              </w:rPr>
              <w:t>název skladby</w:t>
            </w:r>
          </w:p>
        </w:tc>
        <w:tc>
          <w:tcPr>
            <w:tcW w:w="4520" w:type="dxa"/>
          </w:tcPr>
          <w:p w14:paraId="41FF286E" w14:textId="77777777" w:rsidR="00501BDB" w:rsidRPr="00270FE3" w:rsidRDefault="00501BDB" w:rsidP="00E6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0FE3">
              <w:rPr>
                <w:rFonts w:ascii="Times New Roman" w:hAnsi="Times New Roman" w:cs="Times New Roman"/>
                <w:b/>
                <w:sz w:val="26"/>
                <w:szCs w:val="26"/>
              </w:rPr>
              <w:t>interpret</w:t>
            </w:r>
          </w:p>
        </w:tc>
      </w:tr>
      <w:tr w:rsidR="00501BDB" w:rsidRPr="003620C3" w14:paraId="21D6C5A3" w14:textId="77777777" w:rsidTr="00040B44">
        <w:tc>
          <w:tcPr>
            <w:tcW w:w="4519" w:type="dxa"/>
            <w:vAlign w:val="center"/>
          </w:tcPr>
          <w:p w14:paraId="5283CD91" w14:textId="20594861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Sindy, Sindy</w:t>
            </w:r>
          </w:p>
        </w:tc>
        <w:tc>
          <w:tcPr>
            <w:tcW w:w="4520" w:type="dxa"/>
            <w:vAlign w:val="center"/>
          </w:tcPr>
          <w:p w14:paraId="25720281" w14:textId="09643911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tradicionál / L. Schtöcher</w:t>
            </w:r>
          </w:p>
        </w:tc>
      </w:tr>
      <w:tr w:rsidR="00501BDB" w:rsidRPr="003620C3" w14:paraId="1A05C839" w14:textId="77777777" w:rsidTr="00040B44">
        <w:trPr>
          <w:trHeight w:val="150"/>
        </w:trPr>
        <w:tc>
          <w:tcPr>
            <w:tcW w:w="4519" w:type="dxa"/>
            <w:vAlign w:val="center"/>
          </w:tcPr>
          <w:p w14:paraId="4768CF96" w14:textId="11F0C806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Sundej z hodin závaží</w:t>
            </w:r>
          </w:p>
        </w:tc>
        <w:tc>
          <w:tcPr>
            <w:tcW w:w="4520" w:type="dxa"/>
            <w:vAlign w:val="center"/>
          </w:tcPr>
          <w:p w14:paraId="1AF09160" w14:textId="05A13A49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Kristoffer Kristofferson / Michal Bukovič</w:t>
            </w:r>
          </w:p>
        </w:tc>
      </w:tr>
      <w:tr w:rsidR="00501BDB" w:rsidRPr="003620C3" w14:paraId="6A7F6EF3" w14:textId="77777777" w:rsidTr="00040B44">
        <w:tc>
          <w:tcPr>
            <w:tcW w:w="4519" w:type="dxa"/>
          </w:tcPr>
          <w:p w14:paraId="5F0D8BBC" w14:textId="587AC365" w:rsidR="00501BDB" w:rsidRPr="00321046" w:rsidRDefault="00501BDB" w:rsidP="0050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Zafúkané</w:t>
            </w:r>
          </w:p>
        </w:tc>
        <w:tc>
          <w:tcPr>
            <w:tcW w:w="4520" w:type="dxa"/>
          </w:tcPr>
          <w:p w14:paraId="25B6A25C" w14:textId="34E26500" w:rsidR="00501BDB" w:rsidRPr="00321046" w:rsidRDefault="00501BDB" w:rsidP="0050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L. Mysliveček, Z. Hrachový / L. Mysliveček</w:t>
            </w:r>
          </w:p>
        </w:tc>
      </w:tr>
      <w:tr w:rsidR="00501BDB" w:rsidRPr="003620C3" w14:paraId="70D02F2D" w14:textId="77777777" w:rsidTr="00040B44">
        <w:tc>
          <w:tcPr>
            <w:tcW w:w="4519" w:type="dxa"/>
          </w:tcPr>
          <w:p w14:paraId="35D03DB7" w14:textId="74322890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Odjíždím v dál</w:t>
            </w:r>
          </w:p>
        </w:tc>
        <w:tc>
          <w:tcPr>
            <w:tcW w:w="4520" w:type="dxa"/>
          </w:tcPr>
          <w:p w14:paraId="10DC5C5E" w14:textId="33162B30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Hank Williams / Jan Vyčítal</w:t>
            </w:r>
          </w:p>
        </w:tc>
      </w:tr>
      <w:tr w:rsidR="00501BDB" w:rsidRPr="003620C3" w14:paraId="11AAD02D" w14:textId="77777777" w:rsidTr="00040B44">
        <w:tc>
          <w:tcPr>
            <w:tcW w:w="4519" w:type="dxa"/>
          </w:tcPr>
          <w:p w14:paraId="1BBFEFDC" w14:textId="4907E4AB" w:rsidR="00501BDB" w:rsidRPr="00321046" w:rsidRDefault="00501BDB" w:rsidP="00501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Mně se líbí s tebou být</w:t>
            </w:r>
          </w:p>
        </w:tc>
        <w:tc>
          <w:tcPr>
            <w:tcW w:w="4520" w:type="dxa"/>
          </w:tcPr>
          <w:p w14:paraId="2D6187FD" w14:textId="743D4CD2" w:rsidR="00501BDB" w:rsidRPr="00321046" w:rsidRDefault="00501BDB" w:rsidP="0050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tradicionál</w:t>
            </w: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 xml:space="preserve"> / D. Žanta</w:t>
            </w:r>
          </w:p>
        </w:tc>
      </w:tr>
      <w:tr w:rsidR="00791B51" w:rsidRPr="0073722D" w14:paraId="3BD2A478" w14:textId="77777777" w:rsidTr="00040B44">
        <w:tc>
          <w:tcPr>
            <w:tcW w:w="4519" w:type="dxa"/>
          </w:tcPr>
          <w:p w14:paraId="7BE65575" w14:textId="61D564AE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Jedu na Vary</w:t>
            </w:r>
          </w:p>
        </w:tc>
        <w:tc>
          <w:tcPr>
            <w:tcW w:w="4520" w:type="dxa"/>
          </w:tcPr>
          <w:p w14:paraId="4E69619D" w14:textId="3A63B77E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Vondráček a Lokomotiva</w:t>
            </w:r>
          </w:p>
        </w:tc>
      </w:tr>
      <w:tr w:rsidR="00791B51" w:rsidRPr="00F34E0E" w14:paraId="4E7CE2D1" w14:textId="77777777" w:rsidTr="00040B44">
        <w:tc>
          <w:tcPr>
            <w:tcW w:w="4519" w:type="dxa"/>
          </w:tcPr>
          <w:p w14:paraId="1AFC60AB" w14:textId="7B9DD1D6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Nechci mít</w:t>
            </w:r>
          </w:p>
        </w:tc>
        <w:tc>
          <w:tcPr>
            <w:tcW w:w="4520" w:type="dxa"/>
          </w:tcPr>
          <w:p w14:paraId="5F154820" w14:textId="28BA44CA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Vabank Unit</w:t>
            </w:r>
          </w:p>
        </w:tc>
      </w:tr>
      <w:tr w:rsidR="00791B51" w14:paraId="42240D8D" w14:textId="77777777" w:rsidTr="00040B44">
        <w:tc>
          <w:tcPr>
            <w:tcW w:w="4519" w:type="dxa"/>
          </w:tcPr>
          <w:p w14:paraId="1A1AFE59" w14:textId="409C11E5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Tenhle kůň</w:t>
            </w:r>
          </w:p>
        </w:tc>
        <w:tc>
          <w:tcPr>
            <w:tcW w:w="4520" w:type="dxa"/>
          </w:tcPr>
          <w:p w14:paraId="189C6038" w14:textId="3E6747D9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tradicionál</w:t>
            </w: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/ Michal Leicht</w:t>
            </w:r>
          </w:p>
        </w:tc>
      </w:tr>
      <w:tr w:rsidR="00791B51" w14:paraId="1105FD95" w14:textId="77777777" w:rsidTr="00040B44">
        <w:tc>
          <w:tcPr>
            <w:tcW w:w="4519" w:type="dxa"/>
          </w:tcPr>
          <w:p w14:paraId="7C289F74" w14:textId="2DAF9197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Ten vítr to ví</w:t>
            </w:r>
          </w:p>
        </w:tc>
        <w:tc>
          <w:tcPr>
            <w:tcW w:w="4520" w:type="dxa"/>
          </w:tcPr>
          <w:p w14:paraId="3D7A1F0D" w14:textId="64BF63D9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Bob Dylan / Ivo Fischer</w:t>
            </w:r>
          </w:p>
        </w:tc>
      </w:tr>
      <w:tr w:rsidR="00791B51" w14:paraId="346B6864" w14:textId="77777777" w:rsidTr="00040B44">
        <w:tc>
          <w:tcPr>
            <w:tcW w:w="4519" w:type="dxa"/>
          </w:tcPr>
          <w:p w14:paraId="79C00AB3" w14:textId="1D0230E5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Sbohem galánečko</w:t>
            </w:r>
          </w:p>
        </w:tc>
        <w:tc>
          <w:tcPr>
            <w:tcW w:w="4520" w:type="dxa"/>
          </w:tcPr>
          <w:p w14:paraId="576763C5" w14:textId="2A67D0E1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Vlasta Redl / Vlasta Redl</w:t>
            </w:r>
          </w:p>
        </w:tc>
      </w:tr>
      <w:tr w:rsidR="00501BDB" w:rsidRPr="003620C3" w14:paraId="4C5CF78E" w14:textId="77777777" w:rsidTr="00040B44">
        <w:tc>
          <w:tcPr>
            <w:tcW w:w="4519" w:type="dxa"/>
          </w:tcPr>
          <w:p w14:paraId="011A797C" w14:textId="3E36B4AF" w:rsidR="00501BDB" w:rsidRPr="00321046" w:rsidRDefault="00791B51" w:rsidP="00E6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Červená řeka</w:t>
            </w:r>
          </w:p>
        </w:tc>
        <w:tc>
          <w:tcPr>
            <w:tcW w:w="4520" w:type="dxa"/>
          </w:tcPr>
          <w:p w14:paraId="6FB34B4F" w14:textId="17664E80" w:rsidR="00501BDB" w:rsidRPr="00321046" w:rsidRDefault="00321046" w:rsidP="00E6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 River Valley – americká lidová píseň / Ivo Fischer</w:t>
            </w:r>
          </w:p>
        </w:tc>
      </w:tr>
      <w:tr w:rsidR="00791B51" w:rsidRPr="00F34E0E" w14:paraId="0D20F228" w14:textId="77777777" w:rsidTr="00040B44">
        <w:tc>
          <w:tcPr>
            <w:tcW w:w="4519" w:type="dxa"/>
          </w:tcPr>
          <w:p w14:paraId="2591F082" w14:textId="6EB749E2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Píseň, co mě učil listopad</w:t>
            </w:r>
          </w:p>
        </w:tc>
        <w:tc>
          <w:tcPr>
            <w:tcW w:w="4520" w:type="dxa"/>
          </w:tcPr>
          <w:p w14:paraId="6AC4709C" w14:textId="21852B43" w:rsidR="00791B51" w:rsidRPr="00321046" w:rsidRDefault="00791B51" w:rsidP="0079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Wabi Daněk / Wabi Daněk</w:t>
            </w:r>
          </w:p>
        </w:tc>
      </w:tr>
      <w:tr w:rsidR="00791B51" w14:paraId="7BAF86BA" w14:textId="77777777" w:rsidTr="00040B44">
        <w:tc>
          <w:tcPr>
            <w:tcW w:w="4519" w:type="dxa"/>
          </w:tcPr>
          <w:p w14:paraId="43F6A825" w14:textId="17E081BC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Husičky</w:t>
            </w:r>
          </w:p>
        </w:tc>
        <w:tc>
          <w:tcPr>
            <w:tcW w:w="4520" w:type="dxa"/>
          </w:tcPr>
          <w:p w14:paraId="689D7572" w14:textId="4B31E07A" w:rsidR="00791B51" w:rsidRPr="00321046" w:rsidRDefault="00791B51" w:rsidP="00791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moravská lidová</w:t>
            </w:r>
          </w:p>
        </w:tc>
      </w:tr>
      <w:tr w:rsidR="00040B44" w:rsidRPr="00F34E0E" w14:paraId="3F53F171" w14:textId="77777777" w:rsidTr="00040B44">
        <w:tc>
          <w:tcPr>
            <w:tcW w:w="4519" w:type="dxa"/>
          </w:tcPr>
          <w:p w14:paraId="17D0987D" w14:textId="6D0C8264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Vše je, jak má být</w:t>
            </w:r>
          </w:p>
        </w:tc>
        <w:tc>
          <w:tcPr>
            <w:tcW w:w="4520" w:type="dxa"/>
          </w:tcPr>
          <w:p w14:paraId="3876C442" w14:textId="13F32274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A. Kraus a Union Station / Tonda Svoboda</w:t>
            </w:r>
          </w:p>
        </w:tc>
      </w:tr>
      <w:tr w:rsidR="00040B44" w:rsidRPr="0073722D" w14:paraId="3281ABAB" w14:textId="77777777" w:rsidTr="00040B44">
        <w:tc>
          <w:tcPr>
            <w:tcW w:w="4519" w:type="dxa"/>
          </w:tcPr>
          <w:p w14:paraId="1262513F" w14:textId="26EB4EB0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Píseň, co mě učil listopad</w:t>
            </w:r>
          </w:p>
        </w:tc>
        <w:tc>
          <w:tcPr>
            <w:tcW w:w="4520" w:type="dxa"/>
          </w:tcPr>
          <w:p w14:paraId="60D3A584" w14:textId="2C367999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Wabi Daněk</w:t>
            </w:r>
          </w:p>
        </w:tc>
      </w:tr>
      <w:tr w:rsidR="00040B44" w:rsidRPr="0073722D" w14:paraId="081F815A" w14:textId="77777777" w:rsidTr="00040B44">
        <w:trPr>
          <w:trHeight w:val="138"/>
        </w:trPr>
        <w:tc>
          <w:tcPr>
            <w:tcW w:w="4519" w:type="dxa"/>
            <w:vAlign w:val="center"/>
          </w:tcPr>
          <w:p w14:paraId="5DA421EF" w14:textId="63CFA613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4520" w:type="dxa"/>
            <w:vAlign w:val="center"/>
          </w:tcPr>
          <w:p w14:paraId="7CB6B3E0" w14:textId="4CE2A809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Nezmaři / Luboš Hrdlička </w:t>
            </w:r>
          </w:p>
        </w:tc>
      </w:tr>
      <w:tr w:rsidR="00040B44" w:rsidRPr="0073722D" w14:paraId="4FD82186" w14:textId="77777777" w:rsidTr="00040B44">
        <w:trPr>
          <w:trHeight w:val="138"/>
        </w:trPr>
        <w:tc>
          <w:tcPr>
            <w:tcW w:w="4519" w:type="dxa"/>
          </w:tcPr>
          <w:p w14:paraId="3BB21F9B" w14:textId="6357D838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 písnička</w:t>
            </w:r>
          </w:p>
        </w:tc>
        <w:tc>
          <w:tcPr>
            <w:tcW w:w="4520" w:type="dxa"/>
          </w:tcPr>
          <w:p w14:paraId="3B7342D8" w14:textId="3C0ED521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bCs/>
                <w:sz w:val="24"/>
                <w:szCs w:val="24"/>
              </w:rPr>
              <w:t>Pavlína Jíšová, Antonín Hlaváč / Pavel Žalman Lohonka</w:t>
            </w:r>
          </w:p>
        </w:tc>
      </w:tr>
      <w:tr w:rsidR="00040B44" w:rsidRPr="0073722D" w14:paraId="150AC1BA" w14:textId="77777777" w:rsidTr="00040B44">
        <w:trPr>
          <w:trHeight w:val="138"/>
        </w:trPr>
        <w:tc>
          <w:tcPr>
            <w:tcW w:w="4519" w:type="dxa"/>
          </w:tcPr>
          <w:p w14:paraId="318AEF57" w14:textId="055711F9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Mary Lou</w:t>
            </w:r>
          </w:p>
        </w:tc>
        <w:tc>
          <w:tcPr>
            <w:tcW w:w="4520" w:type="dxa"/>
          </w:tcPr>
          <w:p w14:paraId="3A0CB865" w14:textId="785938B9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tradicionál</w:t>
            </w: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 xml:space="preserve"> / Luboš Hrdlička</w:t>
            </w:r>
          </w:p>
        </w:tc>
      </w:tr>
      <w:tr w:rsidR="00040B44" w14:paraId="05B2FF5E" w14:textId="77777777" w:rsidTr="00040B44">
        <w:trPr>
          <w:trHeight w:val="138"/>
        </w:trPr>
        <w:tc>
          <w:tcPr>
            <w:tcW w:w="4519" w:type="dxa"/>
          </w:tcPr>
          <w:p w14:paraId="58B6B78A" w14:textId="12A88CAB" w:rsidR="00040B44" w:rsidRPr="00321046" w:rsidRDefault="00040B44" w:rsidP="00040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  <w:t>Dobrodružství s bohem Panem</w:t>
            </w:r>
          </w:p>
        </w:tc>
        <w:tc>
          <w:tcPr>
            <w:tcW w:w="4520" w:type="dxa"/>
          </w:tcPr>
          <w:p w14:paraId="74AC0119" w14:textId="67292E19" w:rsidR="00040B44" w:rsidRPr="00321046" w:rsidRDefault="00040B44" w:rsidP="00040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046">
              <w:rPr>
                <w:rFonts w:ascii="Times New Roman" w:hAnsi="Times New Roman" w:cs="Times New Roman"/>
                <w:bCs/>
                <w:sz w:val="24"/>
                <w:szCs w:val="24"/>
              </w:rPr>
              <w:t>irská lidová / J. Brabec, M. Čepelka</w:t>
            </w:r>
          </w:p>
        </w:tc>
      </w:tr>
      <w:tr w:rsidR="00040B44" w:rsidRPr="0073722D" w14:paraId="12264CA7" w14:textId="77777777" w:rsidTr="00040B44">
        <w:trPr>
          <w:trHeight w:val="138"/>
        </w:trPr>
        <w:tc>
          <w:tcPr>
            <w:tcW w:w="4519" w:type="dxa"/>
          </w:tcPr>
          <w:p w14:paraId="3EFB6030" w14:textId="2147004A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>Přijela jsem v cadillacu</w:t>
            </w:r>
          </w:p>
        </w:tc>
        <w:tc>
          <w:tcPr>
            <w:tcW w:w="4520" w:type="dxa"/>
          </w:tcPr>
          <w:p w14:paraId="4CA5DD44" w14:textId="3BE2CABC" w:rsidR="00040B44" w:rsidRPr="00321046" w:rsidRDefault="00040B44" w:rsidP="0004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Žalman Lohonka</w:t>
            </w:r>
            <w:r w:rsidRPr="003210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210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Žalman Lohonka</w:t>
            </w:r>
          </w:p>
        </w:tc>
      </w:tr>
      <w:tr w:rsidR="00040B44" w:rsidRPr="00B50B61" w14:paraId="693AEA33" w14:textId="77777777" w:rsidTr="00040B44">
        <w:tc>
          <w:tcPr>
            <w:tcW w:w="4519" w:type="dxa"/>
            <w:hideMark/>
          </w:tcPr>
          <w:p w14:paraId="05C94420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Orlice</w:t>
            </w:r>
          </w:p>
        </w:tc>
        <w:tc>
          <w:tcPr>
            <w:tcW w:w="4520" w:type="dxa"/>
            <w:hideMark/>
          </w:tcPr>
          <w:p w14:paraId="15473EA5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Zuzana Navarová</w:t>
            </w:r>
          </w:p>
        </w:tc>
      </w:tr>
      <w:tr w:rsidR="00040B44" w:rsidRPr="007E28C8" w14:paraId="02060BC1" w14:textId="77777777" w:rsidTr="00040B44">
        <w:tc>
          <w:tcPr>
            <w:tcW w:w="4519" w:type="dxa"/>
            <w:hideMark/>
          </w:tcPr>
          <w:p w14:paraId="14379174" w14:textId="77777777" w:rsidR="00040B44" w:rsidRPr="007E28C8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E28C8">
              <w:rPr>
                <w:rFonts w:ascii="Times New Roman" w:eastAsia="Times New Roman" w:hAnsi="Times New Roman" w:cs="Times New Roman"/>
                <w:lang w:eastAsia="cs-CZ"/>
              </w:rPr>
              <w:t>Vztahy</w:t>
            </w:r>
          </w:p>
        </w:tc>
        <w:tc>
          <w:tcPr>
            <w:tcW w:w="4520" w:type="dxa"/>
            <w:hideMark/>
          </w:tcPr>
          <w:p w14:paraId="32D3CA56" w14:textId="77777777" w:rsidR="00040B44" w:rsidRPr="007E28C8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E28C8">
              <w:rPr>
                <w:rFonts w:ascii="Times New Roman" w:eastAsia="Times New Roman" w:hAnsi="Times New Roman" w:cs="Times New Roman"/>
                <w:lang w:eastAsia="cs-CZ"/>
              </w:rPr>
              <w:t>Zuzana Mejstříková</w:t>
            </w:r>
          </w:p>
        </w:tc>
      </w:tr>
      <w:tr w:rsidR="00040B44" w:rsidRPr="00B50B61" w14:paraId="0A363840" w14:textId="77777777" w:rsidTr="00040B44">
        <w:tc>
          <w:tcPr>
            <w:tcW w:w="4519" w:type="dxa"/>
            <w:hideMark/>
          </w:tcPr>
          <w:p w14:paraId="3A8352B8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Tak já tu čekám dál</w:t>
            </w:r>
          </w:p>
        </w:tc>
        <w:tc>
          <w:tcPr>
            <w:tcW w:w="4520" w:type="dxa"/>
            <w:hideMark/>
          </w:tcPr>
          <w:p w14:paraId="5B092DFD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Ricky Skaggs, Kentucky Thunder / Tonda Svoboda</w:t>
            </w:r>
          </w:p>
        </w:tc>
      </w:tr>
      <w:tr w:rsidR="00040B44" w:rsidRPr="00B50B61" w14:paraId="3C58C5C4" w14:textId="77777777" w:rsidTr="00040B44">
        <w:tc>
          <w:tcPr>
            <w:tcW w:w="4519" w:type="dxa"/>
            <w:hideMark/>
          </w:tcPr>
          <w:p w14:paraId="5D18B3F5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Beze slov</w:t>
            </w:r>
          </w:p>
        </w:tc>
        <w:tc>
          <w:tcPr>
            <w:tcW w:w="4520" w:type="dxa"/>
            <w:hideMark/>
          </w:tcPr>
          <w:p w14:paraId="17BCAD80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Milan Jubánek / Tonda Svoboda</w:t>
            </w:r>
          </w:p>
        </w:tc>
      </w:tr>
      <w:tr w:rsidR="00040B44" w:rsidRPr="00B50B61" w14:paraId="04F74FAF" w14:textId="77777777" w:rsidTr="00040B44">
        <w:tc>
          <w:tcPr>
            <w:tcW w:w="4519" w:type="dxa"/>
            <w:hideMark/>
          </w:tcPr>
          <w:p w14:paraId="34A7C7DF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Do pekla mám blíž </w:t>
            </w:r>
          </w:p>
        </w:tc>
        <w:tc>
          <w:tcPr>
            <w:tcW w:w="4520" w:type="dxa"/>
            <w:hideMark/>
          </w:tcPr>
          <w:p w14:paraId="23AB7D6C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Tonda Svoboda</w:t>
            </w:r>
          </w:p>
        </w:tc>
      </w:tr>
      <w:tr w:rsidR="00040B44" w:rsidRPr="00B50B61" w14:paraId="6EF7C1AE" w14:textId="77777777" w:rsidTr="00040B44">
        <w:tc>
          <w:tcPr>
            <w:tcW w:w="4519" w:type="dxa"/>
            <w:hideMark/>
          </w:tcPr>
          <w:p w14:paraId="1DD83A22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Létem</w:t>
            </w:r>
          </w:p>
        </w:tc>
        <w:tc>
          <w:tcPr>
            <w:tcW w:w="4520" w:type="dxa"/>
            <w:hideMark/>
          </w:tcPr>
          <w:p w14:paraId="0B3AEF37" w14:textId="77777777" w:rsidR="00040B44" w:rsidRPr="00B50B61" w:rsidRDefault="00040B44" w:rsidP="000221D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50B61">
              <w:rPr>
                <w:rFonts w:ascii="Times New Roman" w:eastAsia="Times New Roman" w:hAnsi="Times New Roman" w:cs="Times New Roman"/>
                <w:lang w:eastAsia="cs-CZ"/>
              </w:rPr>
              <w:t>Milan Jubánek / Tonda Svoboda</w:t>
            </w:r>
          </w:p>
        </w:tc>
      </w:tr>
    </w:tbl>
    <w:p w14:paraId="10BC8349" w14:textId="77777777" w:rsidR="00501BDB" w:rsidRDefault="00501BDB" w:rsidP="00501BDB">
      <w:pPr>
        <w:tabs>
          <w:tab w:val="left" w:pos="5745"/>
        </w:tabs>
        <w:rPr>
          <w:rFonts w:ascii="Times New Roman" w:hAnsi="Times New Roman" w:cs="Times New Roman"/>
          <w:b/>
          <w:sz w:val="26"/>
          <w:szCs w:val="26"/>
        </w:rPr>
      </w:pPr>
    </w:p>
    <w:p w14:paraId="6CBE4DB0" w14:textId="77777777" w:rsidR="00501BDB" w:rsidRDefault="00501BDB" w:rsidP="00141E65">
      <w:pPr>
        <w:tabs>
          <w:tab w:val="left" w:pos="5745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501BDB" w:rsidSect="00AC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B770" w14:textId="77777777" w:rsidR="0035013E" w:rsidRDefault="0035013E" w:rsidP="0087037C">
      <w:pPr>
        <w:spacing w:after="0" w:line="240" w:lineRule="auto"/>
      </w:pPr>
      <w:r>
        <w:separator/>
      </w:r>
    </w:p>
  </w:endnote>
  <w:endnote w:type="continuationSeparator" w:id="0">
    <w:p w14:paraId="388B876B" w14:textId="77777777" w:rsidR="0035013E" w:rsidRDefault="0035013E" w:rsidP="0087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CD2" w14:textId="77777777" w:rsidR="0035013E" w:rsidRDefault="0035013E" w:rsidP="0087037C">
      <w:pPr>
        <w:spacing w:after="0" w:line="240" w:lineRule="auto"/>
      </w:pPr>
      <w:r>
        <w:separator/>
      </w:r>
    </w:p>
  </w:footnote>
  <w:footnote w:type="continuationSeparator" w:id="0">
    <w:p w14:paraId="172E628A" w14:textId="77777777" w:rsidR="0035013E" w:rsidRDefault="0035013E" w:rsidP="0087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E65"/>
    <w:rsid w:val="00040B44"/>
    <w:rsid w:val="00057E13"/>
    <w:rsid w:val="00060E83"/>
    <w:rsid w:val="00064BF0"/>
    <w:rsid w:val="00095056"/>
    <w:rsid w:val="000F2AC3"/>
    <w:rsid w:val="000F3419"/>
    <w:rsid w:val="00121510"/>
    <w:rsid w:val="00126274"/>
    <w:rsid w:val="00141E65"/>
    <w:rsid w:val="001844A7"/>
    <w:rsid w:val="001854AD"/>
    <w:rsid w:val="002343F4"/>
    <w:rsid w:val="00270FE3"/>
    <w:rsid w:val="002F009E"/>
    <w:rsid w:val="00321046"/>
    <w:rsid w:val="0033175C"/>
    <w:rsid w:val="0035013E"/>
    <w:rsid w:val="00356F2C"/>
    <w:rsid w:val="003620C3"/>
    <w:rsid w:val="003666B6"/>
    <w:rsid w:val="0038707E"/>
    <w:rsid w:val="003929EE"/>
    <w:rsid w:val="003F0D37"/>
    <w:rsid w:val="00403E16"/>
    <w:rsid w:val="0042073B"/>
    <w:rsid w:val="004352E2"/>
    <w:rsid w:val="00462C46"/>
    <w:rsid w:val="004A17F3"/>
    <w:rsid w:val="00501BDB"/>
    <w:rsid w:val="00541E0B"/>
    <w:rsid w:val="0054253E"/>
    <w:rsid w:val="00574A25"/>
    <w:rsid w:val="005F2E45"/>
    <w:rsid w:val="005F723C"/>
    <w:rsid w:val="00617866"/>
    <w:rsid w:val="00631D35"/>
    <w:rsid w:val="00655279"/>
    <w:rsid w:val="006565DB"/>
    <w:rsid w:val="00670913"/>
    <w:rsid w:val="00675989"/>
    <w:rsid w:val="00714C78"/>
    <w:rsid w:val="0073722D"/>
    <w:rsid w:val="00744EC8"/>
    <w:rsid w:val="00762CC9"/>
    <w:rsid w:val="00791B51"/>
    <w:rsid w:val="007A5AB9"/>
    <w:rsid w:val="007C6F69"/>
    <w:rsid w:val="00813D56"/>
    <w:rsid w:val="00830103"/>
    <w:rsid w:val="00831B18"/>
    <w:rsid w:val="00853282"/>
    <w:rsid w:val="0087037C"/>
    <w:rsid w:val="008738B4"/>
    <w:rsid w:val="008C25BD"/>
    <w:rsid w:val="008E0BE7"/>
    <w:rsid w:val="008F7750"/>
    <w:rsid w:val="00906A4B"/>
    <w:rsid w:val="009141DD"/>
    <w:rsid w:val="00916580"/>
    <w:rsid w:val="00924CBA"/>
    <w:rsid w:val="00940F50"/>
    <w:rsid w:val="00986838"/>
    <w:rsid w:val="009976C0"/>
    <w:rsid w:val="009B483C"/>
    <w:rsid w:val="009B7DA5"/>
    <w:rsid w:val="009D045B"/>
    <w:rsid w:val="00A44FA0"/>
    <w:rsid w:val="00A47931"/>
    <w:rsid w:val="00AC6618"/>
    <w:rsid w:val="00AF7FD0"/>
    <w:rsid w:val="00B12225"/>
    <w:rsid w:val="00B331CB"/>
    <w:rsid w:val="00B56A23"/>
    <w:rsid w:val="00B712D5"/>
    <w:rsid w:val="00B90798"/>
    <w:rsid w:val="00B9222E"/>
    <w:rsid w:val="00C04248"/>
    <w:rsid w:val="00C069E7"/>
    <w:rsid w:val="00C46AB5"/>
    <w:rsid w:val="00C50C8B"/>
    <w:rsid w:val="00C64EAC"/>
    <w:rsid w:val="00C65E1B"/>
    <w:rsid w:val="00C742A2"/>
    <w:rsid w:val="00CF4DAF"/>
    <w:rsid w:val="00D13FBF"/>
    <w:rsid w:val="00D5446B"/>
    <w:rsid w:val="00DA3F09"/>
    <w:rsid w:val="00DD13C1"/>
    <w:rsid w:val="00DE28B1"/>
    <w:rsid w:val="00DF3A67"/>
    <w:rsid w:val="00E24B09"/>
    <w:rsid w:val="00E24B3F"/>
    <w:rsid w:val="00E37E20"/>
    <w:rsid w:val="00E42F24"/>
    <w:rsid w:val="00E8326E"/>
    <w:rsid w:val="00EA095D"/>
    <w:rsid w:val="00EB0245"/>
    <w:rsid w:val="00EE408A"/>
    <w:rsid w:val="00EE5A59"/>
    <w:rsid w:val="00F2161A"/>
    <w:rsid w:val="00F34E0E"/>
    <w:rsid w:val="00F36BE3"/>
    <w:rsid w:val="00F63B7A"/>
    <w:rsid w:val="00F721D7"/>
    <w:rsid w:val="00F90A27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EBF2"/>
  <w15:docId w15:val="{EB5E783F-DE88-485D-B601-4DBAA364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87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037C"/>
  </w:style>
  <w:style w:type="paragraph" w:styleId="Zpat">
    <w:name w:val="footer"/>
    <w:basedOn w:val="Normln"/>
    <w:link w:val="ZpatChar"/>
    <w:uiPriority w:val="99"/>
    <w:semiHidden/>
    <w:unhideWhenUsed/>
    <w:rsid w:val="0087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JUB</cp:lastModifiedBy>
  <cp:revision>37</cp:revision>
  <cp:lastPrinted>2023-02-20T18:52:00Z</cp:lastPrinted>
  <dcterms:created xsi:type="dcterms:W3CDTF">2014-05-02T16:32:00Z</dcterms:created>
  <dcterms:modified xsi:type="dcterms:W3CDTF">2023-05-24T05:41:00Z</dcterms:modified>
</cp:coreProperties>
</file>