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93C6" w14:textId="77777777" w:rsidR="00FD3FF4" w:rsidRPr="00FD3FF4" w:rsidRDefault="00FD3FF4" w:rsidP="00FD3FF4">
      <w:r w:rsidRPr="00FD3FF4">
        <w:rPr>
          <w:b/>
          <w:bCs/>
        </w:rPr>
        <w:t>Název písně                                        Hudba /Text</w:t>
      </w:r>
    </w:p>
    <w:p w14:paraId="1925E055" w14:textId="77777777" w:rsidR="00FD3FF4" w:rsidRPr="00FD3FF4" w:rsidRDefault="00FD3FF4" w:rsidP="00FD3FF4"/>
    <w:p w14:paraId="5D1BE8B4" w14:textId="77777777" w:rsidR="00FD3FF4" w:rsidRPr="00FD3FF4" w:rsidRDefault="00FD3FF4" w:rsidP="00FD3FF4">
      <w:r w:rsidRPr="00FD3FF4">
        <w:t>Jarní                                                   Bronislav Šmid</w:t>
      </w:r>
    </w:p>
    <w:p w14:paraId="12BB3AB4" w14:textId="77777777" w:rsidR="00FD3FF4" w:rsidRPr="00FD3FF4" w:rsidRDefault="00FD3FF4" w:rsidP="00FD3FF4">
      <w:r w:rsidRPr="00FD3FF4">
        <w:t>Berenika                                             René Šmid</w:t>
      </w:r>
    </w:p>
    <w:p w14:paraId="33C7C1CA" w14:textId="77777777" w:rsidR="00FD3FF4" w:rsidRPr="00FD3FF4" w:rsidRDefault="00FD3FF4" w:rsidP="00FD3FF4">
      <w:r w:rsidRPr="00FD3FF4">
        <w:t xml:space="preserve">Tetička osudu                                    Petra </w:t>
      </w:r>
      <w:proofErr w:type="spellStart"/>
      <w:r w:rsidRPr="00FD3FF4">
        <w:t>Guthtová</w:t>
      </w:r>
      <w:proofErr w:type="spellEnd"/>
    </w:p>
    <w:p w14:paraId="11623748" w14:textId="77777777" w:rsidR="00FD3FF4" w:rsidRPr="00FD3FF4" w:rsidRDefault="00FD3FF4" w:rsidP="00FD3FF4">
      <w:r w:rsidRPr="00FD3FF4">
        <w:t>Tam v nás                                          René Šmid</w:t>
      </w:r>
    </w:p>
    <w:p w14:paraId="7FEF70E9" w14:textId="77777777" w:rsidR="00FD3FF4" w:rsidRPr="00FD3FF4" w:rsidRDefault="00FD3FF4" w:rsidP="00FD3FF4">
      <w:r w:rsidRPr="00FD3FF4">
        <w:t>Bílá vrána                                           René Šmid</w:t>
      </w:r>
    </w:p>
    <w:p w14:paraId="1FCB9DD9" w14:textId="77777777" w:rsidR="00FD3FF4" w:rsidRPr="00FD3FF4" w:rsidRDefault="00FD3FF4" w:rsidP="00FD3FF4">
      <w:r w:rsidRPr="00FD3FF4">
        <w:t>Vlasy                                                  René Šmid</w:t>
      </w:r>
    </w:p>
    <w:p w14:paraId="61734367" w14:textId="77777777" w:rsidR="00FD3FF4" w:rsidRPr="00FD3FF4" w:rsidRDefault="00FD3FF4" w:rsidP="00FD3FF4">
      <w:r w:rsidRPr="00FD3FF4">
        <w:t>Domů                                                 René Šmid</w:t>
      </w:r>
    </w:p>
    <w:p w14:paraId="1DEDC1C1" w14:textId="77777777" w:rsidR="00FD3FF4" w:rsidRPr="00FD3FF4" w:rsidRDefault="00FD3FF4" w:rsidP="00FD3FF4">
      <w:r w:rsidRPr="00FD3FF4">
        <w:t>Je mi líto                                            René Šmid</w:t>
      </w:r>
    </w:p>
    <w:p w14:paraId="452EBBD7" w14:textId="77777777" w:rsidR="00FD3FF4" w:rsidRPr="00FD3FF4" w:rsidRDefault="00FD3FF4" w:rsidP="00FD3FF4">
      <w:r w:rsidRPr="00FD3FF4">
        <w:t>Jsem loutka                                       René Šmid</w:t>
      </w:r>
    </w:p>
    <w:p w14:paraId="2CE8FFD2" w14:textId="77777777" w:rsidR="00FD3FF4" w:rsidRPr="00FD3FF4" w:rsidRDefault="00FD3FF4" w:rsidP="00FD3FF4">
      <w:r w:rsidRPr="00FD3FF4">
        <w:t>Nepochopíš                                       Petra Guthová</w:t>
      </w:r>
    </w:p>
    <w:p w14:paraId="01AAF788" w14:textId="77777777" w:rsidR="00FD3FF4" w:rsidRPr="00FD3FF4" w:rsidRDefault="00FD3FF4" w:rsidP="00FD3FF4">
      <w:r w:rsidRPr="00FD3FF4">
        <w:t>Slabikář                                              René Šmid</w:t>
      </w:r>
    </w:p>
    <w:p w14:paraId="16E6C086" w14:textId="77777777" w:rsidR="00FD3FF4" w:rsidRPr="00FD3FF4" w:rsidRDefault="00FD3FF4" w:rsidP="00FD3FF4">
      <w:r w:rsidRPr="00FD3FF4">
        <w:t>Už za mnou nejdi                               René Šmid</w:t>
      </w:r>
    </w:p>
    <w:p w14:paraId="2D749D4A" w14:textId="77777777" w:rsidR="00FD3FF4" w:rsidRPr="00FD3FF4" w:rsidRDefault="00FD3FF4" w:rsidP="00FD3FF4">
      <w:r w:rsidRPr="00FD3FF4">
        <w:t>Karolína                                              René Šmid</w:t>
      </w:r>
    </w:p>
    <w:p w14:paraId="6DC2EABC" w14:textId="77777777" w:rsidR="00FD3FF4" w:rsidRPr="00FD3FF4" w:rsidRDefault="00FD3FF4" w:rsidP="00FD3FF4">
      <w:r w:rsidRPr="00FD3FF4">
        <w:t>Bílá vrána                                           René Šmid</w:t>
      </w:r>
    </w:p>
    <w:p w14:paraId="62DF8C89" w14:textId="77777777" w:rsidR="000A6646" w:rsidRPr="00FD3FF4" w:rsidRDefault="000A6646" w:rsidP="00FD3FF4"/>
    <w:sectPr w:rsidR="000A6646" w:rsidRPr="00FD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F4"/>
    <w:rsid w:val="000A6646"/>
    <w:rsid w:val="005350B6"/>
    <w:rsid w:val="00634339"/>
    <w:rsid w:val="00E63E2D"/>
    <w:rsid w:val="00F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ACE7"/>
  <w15:chartTrackingRefBased/>
  <w15:docId w15:val="{3FD428DD-1F5F-4A2F-9CBD-B10012E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3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3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3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3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3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3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3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3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3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3F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3F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3F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3F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3F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3F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3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3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3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3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3F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3F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3F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3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3F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3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Starý pivovar</dc:creator>
  <cp:keywords/>
  <dc:description/>
  <cp:lastModifiedBy>Klub Starý pivovar</cp:lastModifiedBy>
  <cp:revision>1</cp:revision>
  <dcterms:created xsi:type="dcterms:W3CDTF">2025-12-09T22:08:00Z</dcterms:created>
  <dcterms:modified xsi:type="dcterms:W3CDTF">2025-12-09T22:09:00Z</dcterms:modified>
</cp:coreProperties>
</file>