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45016" w14:textId="718265D2" w:rsidR="00B41EC1" w:rsidRDefault="005B10A3" w:rsidP="005B10A3">
      <w:pPr>
        <w:pStyle w:val="Bezmezer"/>
        <w:jc w:val="center"/>
        <w:rPr>
          <w:rFonts w:ascii="Bw Gradual DEMO Black" w:hAnsi="Bw Gradual DEMO Black"/>
        </w:rPr>
      </w:pPr>
      <w:r w:rsidRPr="005B10A3">
        <w:rPr>
          <w:rFonts w:ascii="Bw Gradual DEMO Black" w:hAnsi="Bw Gradual DEMO Black"/>
        </w:rPr>
        <w:t>PLAYLIST</w:t>
      </w:r>
    </w:p>
    <w:p w14:paraId="639A664E" w14:textId="77777777" w:rsidR="005B10A3" w:rsidRDefault="005B10A3" w:rsidP="005B10A3">
      <w:pPr>
        <w:pStyle w:val="Bezmezer"/>
        <w:jc w:val="center"/>
        <w:rPr>
          <w:rFonts w:ascii="Bw Gradual DEMO Black" w:hAnsi="Bw Gradual DEMO Black"/>
        </w:rPr>
      </w:pPr>
    </w:p>
    <w:p w14:paraId="49C08674" w14:textId="77777777" w:rsidR="005B10A3" w:rsidRDefault="005B10A3" w:rsidP="005B10A3">
      <w:pPr>
        <w:pStyle w:val="Bezmezer"/>
        <w:rPr>
          <w:rFonts w:ascii="Tahoma" w:hAnsi="Tahoma" w:cs="Tahoma"/>
        </w:rPr>
      </w:pPr>
    </w:p>
    <w:p w14:paraId="7588C50E" w14:textId="77777777" w:rsidR="005B10A3" w:rsidRDefault="005B10A3" w:rsidP="005B10A3">
      <w:pPr>
        <w:pStyle w:val="Bezmezer"/>
        <w:rPr>
          <w:rFonts w:ascii="Tahoma" w:hAnsi="Tahoma" w:cs="Tahoma"/>
        </w:rPr>
      </w:pPr>
    </w:p>
    <w:p w14:paraId="675FF5B6" w14:textId="030A3672" w:rsidR="005B10A3" w:rsidRDefault="005B10A3" w:rsidP="005B10A3">
      <w:pPr>
        <w:pStyle w:val="Bezmezer"/>
        <w:rPr>
          <w:rFonts w:ascii="Tahoma" w:hAnsi="Tahoma" w:cs="Tahoma"/>
        </w:rPr>
      </w:pPr>
      <w:r>
        <w:rPr>
          <w:rFonts w:ascii="Tahoma" w:hAnsi="Tahoma" w:cs="Tahoma"/>
        </w:rPr>
        <w:t xml:space="preserve">účinkující: </w:t>
      </w:r>
      <w:r w:rsidR="001C55E3">
        <w:rPr>
          <w:rFonts w:ascii="Tahoma" w:hAnsi="Tahoma" w:cs="Tahoma"/>
          <w:b/>
          <w:bCs/>
        </w:rPr>
        <w:t>Stromy</w:t>
      </w:r>
    </w:p>
    <w:p w14:paraId="18ECA135" w14:textId="77777777" w:rsidR="005B10A3" w:rsidRDefault="005B10A3" w:rsidP="005B10A3">
      <w:pPr>
        <w:pStyle w:val="Bezmezer"/>
        <w:rPr>
          <w:rFonts w:ascii="Tahoma" w:hAnsi="Tahoma" w:cs="Tahoma"/>
        </w:rPr>
      </w:pPr>
    </w:p>
    <w:p w14:paraId="66208F2C" w14:textId="2A602858" w:rsidR="005B10A3" w:rsidRDefault="005B10A3" w:rsidP="005B10A3">
      <w:pPr>
        <w:pStyle w:val="Bezmezer"/>
        <w:rPr>
          <w:rFonts w:ascii="Tahoma" w:hAnsi="Tahoma" w:cs="Tahoma"/>
        </w:rPr>
      </w:pPr>
      <w:r>
        <w:rPr>
          <w:rFonts w:ascii="Tahoma" w:hAnsi="Tahoma" w:cs="Tahoma"/>
        </w:rPr>
        <w:t xml:space="preserve">termín: </w:t>
      </w:r>
      <w:r w:rsidR="00684C1D">
        <w:rPr>
          <w:rFonts w:ascii="Tahoma" w:hAnsi="Tahoma" w:cs="Tahoma"/>
        </w:rPr>
        <w:t>1</w:t>
      </w:r>
      <w:r w:rsidR="001C55E3">
        <w:rPr>
          <w:rFonts w:ascii="Tahoma" w:hAnsi="Tahoma" w:cs="Tahoma"/>
        </w:rPr>
        <w:t>0</w:t>
      </w:r>
      <w:r>
        <w:rPr>
          <w:rFonts w:ascii="Tahoma" w:hAnsi="Tahoma" w:cs="Tahoma"/>
        </w:rPr>
        <w:t xml:space="preserve">. </w:t>
      </w:r>
      <w:r w:rsidR="00684C1D">
        <w:rPr>
          <w:rFonts w:ascii="Tahoma" w:hAnsi="Tahoma" w:cs="Tahoma"/>
        </w:rPr>
        <w:t>8</w:t>
      </w:r>
      <w:r>
        <w:rPr>
          <w:rFonts w:ascii="Tahoma" w:hAnsi="Tahoma" w:cs="Tahoma"/>
        </w:rPr>
        <w:t>. 202</w:t>
      </w:r>
      <w:r w:rsidR="006049A4">
        <w:rPr>
          <w:rFonts w:ascii="Tahoma" w:hAnsi="Tahoma" w:cs="Tahoma"/>
        </w:rPr>
        <w:t>5</w:t>
      </w:r>
    </w:p>
    <w:p w14:paraId="04EC35C7" w14:textId="77777777" w:rsidR="00C43487" w:rsidRDefault="00C43487" w:rsidP="005B10A3">
      <w:pPr>
        <w:pStyle w:val="Bezmezer"/>
        <w:rPr>
          <w:rFonts w:ascii="Tahoma" w:hAnsi="Tahoma" w:cs="Tahoma"/>
        </w:rPr>
      </w:pPr>
    </w:p>
    <w:p w14:paraId="4AE0361A" w14:textId="77777777" w:rsidR="005B10A3" w:rsidRDefault="005B10A3" w:rsidP="005B10A3">
      <w:pPr>
        <w:pStyle w:val="Bezmezer"/>
        <w:rPr>
          <w:rFonts w:ascii="Tahoma" w:hAnsi="Tahoma" w:cs="Tahoma"/>
        </w:rPr>
      </w:pPr>
    </w:p>
    <w:p w14:paraId="7C9D37B4" w14:textId="47DFE426" w:rsidR="003C60A8" w:rsidRPr="00C63871" w:rsidRDefault="005B10A3" w:rsidP="00C63871">
      <w:pPr>
        <w:pStyle w:val="Bezmezer"/>
        <w:rPr>
          <w:rFonts w:ascii="Tahoma" w:hAnsi="Tahoma" w:cs="Tahoma"/>
        </w:rPr>
      </w:pPr>
      <w:r>
        <w:rPr>
          <w:rFonts w:ascii="Tahoma" w:hAnsi="Tahoma" w:cs="Tahoma"/>
        </w:rPr>
        <w:t>seznam skladeb:</w:t>
      </w:r>
    </w:p>
    <w:p w14:paraId="77DA8469" w14:textId="32599254" w:rsidR="00BA4FF4" w:rsidRPr="00BA4FF4" w:rsidRDefault="00BA4FF4" w:rsidP="007D6530">
      <w:pPr>
        <w:pStyle w:val="Bezmezer"/>
        <w:spacing w:line="360" w:lineRule="auto"/>
        <w:rPr>
          <w:rFonts w:ascii="Tahoma" w:hAnsi="Tahoma" w:cs="Tahoma"/>
        </w:rPr>
      </w:pPr>
    </w:p>
    <w:p w14:paraId="587F6E33" w14:textId="7DC7BFA7" w:rsidR="00CB4946" w:rsidRPr="00CB4946" w:rsidRDefault="00C63871" w:rsidP="00CB4946">
      <w:pPr>
        <w:pStyle w:val="Odstavecseseznamem"/>
        <w:numPr>
          <w:ilvl w:val="0"/>
          <w:numId w:val="10"/>
        </w:numPr>
        <w:spacing w:line="48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Sejšn / Navzdory větrům</w:t>
      </w:r>
    </w:p>
    <w:p w14:paraId="2BB3871A" w14:textId="57A04928" w:rsidR="00CB4946" w:rsidRPr="00CB4946" w:rsidRDefault="00C63871" w:rsidP="00CB4946">
      <w:pPr>
        <w:pStyle w:val="Odstavecseseznamem"/>
        <w:numPr>
          <w:ilvl w:val="0"/>
          <w:numId w:val="10"/>
        </w:numPr>
        <w:spacing w:line="48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Anstisplínová</w:t>
      </w:r>
    </w:p>
    <w:p w14:paraId="2152AB7E" w14:textId="55900C3E" w:rsidR="00CB4946" w:rsidRPr="00CB4946" w:rsidRDefault="00C63871" w:rsidP="00CB4946">
      <w:pPr>
        <w:pStyle w:val="Odstavecseseznamem"/>
        <w:numPr>
          <w:ilvl w:val="0"/>
          <w:numId w:val="10"/>
        </w:numPr>
        <w:spacing w:line="48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Pohodovka</w:t>
      </w:r>
    </w:p>
    <w:p w14:paraId="7B89B957" w14:textId="40CD4153" w:rsidR="00CB4946" w:rsidRPr="00CB4946" w:rsidRDefault="00C63871" w:rsidP="00CB4946">
      <w:pPr>
        <w:pStyle w:val="Odstavecseseznamem"/>
        <w:numPr>
          <w:ilvl w:val="0"/>
          <w:numId w:val="10"/>
        </w:numPr>
        <w:spacing w:line="48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Tak sál se ptej</w:t>
      </w:r>
    </w:p>
    <w:p w14:paraId="6D984420" w14:textId="122DD394" w:rsidR="00CB4946" w:rsidRPr="00CB4946" w:rsidRDefault="00C63871" w:rsidP="00CB4946">
      <w:pPr>
        <w:pStyle w:val="Odstavecseseznamem"/>
        <w:numPr>
          <w:ilvl w:val="0"/>
          <w:numId w:val="10"/>
        </w:numPr>
        <w:spacing w:line="48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Souznění</w:t>
      </w:r>
    </w:p>
    <w:p w14:paraId="057A73D8" w14:textId="2078DB31" w:rsidR="00CB4946" w:rsidRPr="00CB4946" w:rsidRDefault="00C63871" w:rsidP="00CB4946">
      <w:pPr>
        <w:pStyle w:val="Odstavecseseznamem"/>
        <w:numPr>
          <w:ilvl w:val="0"/>
          <w:numId w:val="10"/>
        </w:numPr>
        <w:spacing w:line="48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Přírodní muž</w:t>
      </w:r>
    </w:p>
    <w:p w14:paraId="45BACE74" w14:textId="6C9E6DF0" w:rsidR="00CB4946" w:rsidRPr="00CB4946" w:rsidRDefault="00C63871" w:rsidP="00CB4946">
      <w:pPr>
        <w:pStyle w:val="Odstavecseseznamem"/>
        <w:numPr>
          <w:ilvl w:val="0"/>
          <w:numId w:val="10"/>
        </w:numPr>
        <w:spacing w:line="48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Chatrč</w:t>
      </w:r>
    </w:p>
    <w:p w14:paraId="2A8F1FB1" w14:textId="768B2F3F" w:rsidR="00CB4946" w:rsidRPr="00CB4946" w:rsidRDefault="00C63871" w:rsidP="00CB4946">
      <w:pPr>
        <w:pStyle w:val="Odstavecseseznamem"/>
        <w:numPr>
          <w:ilvl w:val="0"/>
          <w:numId w:val="10"/>
        </w:numPr>
        <w:spacing w:line="48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Píseň</w:t>
      </w:r>
    </w:p>
    <w:p w14:paraId="4FBFA430" w14:textId="4D02A6A9" w:rsidR="00CB4946" w:rsidRPr="00CB4946" w:rsidRDefault="00C63871" w:rsidP="00CB4946">
      <w:pPr>
        <w:pStyle w:val="Odstavecseseznamem"/>
        <w:numPr>
          <w:ilvl w:val="0"/>
          <w:numId w:val="10"/>
        </w:numPr>
        <w:spacing w:line="48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Pojď za mnou</w:t>
      </w:r>
    </w:p>
    <w:p w14:paraId="61D12FB5" w14:textId="77777777" w:rsidR="00C63871" w:rsidRDefault="00C63871" w:rsidP="00C63871">
      <w:pPr>
        <w:pStyle w:val="Odstavecseseznamem"/>
        <w:numPr>
          <w:ilvl w:val="0"/>
          <w:numId w:val="10"/>
        </w:numPr>
        <w:spacing w:line="48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Růže a meč</w:t>
      </w:r>
    </w:p>
    <w:p w14:paraId="4BDE23B4" w14:textId="028C7781" w:rsidR="006401DB" w:rsidRDefault="00C63871" w:rsidP="00C63871">
      <w:pPr>
        <w:pStyle w:val="Odstavecseseznamem"/>
        <w:numPr>
          <w:ilvl w:val="0"/>
          <w:numId w:val="10"/>
        </w:numPr>
        <w:spacing w:line="48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63871">
        <w:rPr>
          <w:rFonts w:ascii="Verdana" w:eastAsia="Times New Roman" w:hAnsi="Verdana" w:cs="Times New Roman"/>
          <w:color w:val="000000"/>
          <w:sz w:val="20"/>
          <w:szCs w:val="20"/>
        </w:rPr>
        <w:t>Závěrečná</w:t>
      </w:r>
    </w:p>
    <w:p w14:paraId="36B25ED5" w14:textId="4F7B67FC" w:rsidR="00C63871" w:rsidRDefault="00C63871" w:rsidP="00C63871">
      <w:pPr>
        <w:pStyle w:val="Odstavecseseznamem"/>
        <w:numPr>
          <w:ilvl w:val="0"/>
          <w:numId w:val="10"/>
        </w:numPr>
        <w:spacing w:line="48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Čas dát sbohem</w:t>
      </w:r>
    </w:p>
    <w:p w14:paraId="5DFD55A4" w14:textId="6B7A4110" w:rsidR="00C63871" w:rsidRDefault="00C63871" w:rsidP="00C63871">
      <w:pPr>
        <w:pStyle w:val="Odstavecseseznamem"/>
        <w:numPr>
          <w:ilvl w:val="0"/>
          <w:numId w:val="10"/>
        </w:numPr>
        <w:spacing w:line="48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O životě</w:t>
      </w:r>
    </w:p>
    <w:p w14:paraId="5C7E854D" w14:textId="1B279A68" w:rsidR="00C63871" w:rsidRDefault="00C63871" w:rsidP="00C63871">
      <w:pPr>
        <w:pStyle w:val="Odstavecseseznamem"/>
        <w:numPr>
          <w:ilvl w:val="0"/>
          <w:numId w:val="10"/>
        </w:numPr>
        <w:spacing w:line="48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Pomalý songy</w:t>
      </w:r>
    </w:p>
    <w:p w14:paraId="1C08A422" w14:textId="537E724F" w:rsidR="00C63871" w:rsidRPr="00C63871" w:rsidRDefault="00C63871" w:rsidP="00C63871">
      <w:pPr>
        <w:pStyle w:val="Odstavecseseznamem"/>
        <w:numPr>
          <w:ilvl w:val="0"/>
          <w:numId w:val="10"/>
        </w:numPr>
        <w:spacing w:line="48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Listí</w:t>
      </w:r>
    </w:p>
    <w:sectPr w:rsidR="00C63871" w:rsidRPr="00C638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w Gradual DEMO Black">
    <w:panose1 w:val="00000A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C2D36"/>
    <w:multiLevelType w:val="hybridMultilevel"/>
    <w:tmpl w:val="7BF4BF90"/>
    <w:lvl w:ilvl="0" w:tplc="302A4070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F24460"/>
    <w:multiLevelType w:val="multilevel"/>
    <w:tmpl w:val="A4D2B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8041F4"/>
    <w:multiLevelType w:val="multilevel"/>
    <w:tmpl w:val="F99C5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6105D3"/>
    <w:multiLevelType w:val="hybridMultilevel"/>
    <w:tmpl w:val="283012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D943B2"/>
    <w:multiLevelType w:val="multilevel"/>
    <w:tmpl w:val="AE86E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141B98"/>
    <w:multiLevelType w:val="multilevel"/>
    <w:tmpl w:val="8C74C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A144CA"/>
    <w:multiLevelType w:val="hybridMultilevel"/>
    <w:tmpl w:val="87E865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D2DE4"/>
    <w:multiLevelType w:val="hybridMultilevel"/>
    <w:tmpl w:val="7DEE8F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9B3584"/>
    <w:multiLevelType w:val="hybridMultilevel"/>
    <w:tmpl w:val="5534268E"/>
    <w:lvl w:ilvl="0" w:tplc="29B8F0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44576C"/>
    <w:multiLevelType w:val="hybridMultilevel"/>
    <w:tmpl w:val="3B2A1C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7E171C"/>
    <w:multiLevelType w:val="hybridMultilevel"/>
    <w:tmpl w:val="668EC2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B7051F"/>
    <w:multiLevelType w:val="hybridMultilevel"/>
    <w:tmpl w:val="672A3E80"/>
    <w:lvl w:ilvl="0" w:tplc="6730201E">
      <w:start w:val="12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8969653">
    <w:abstractNumId w:val="10"/>
  </w:num>
  <w:num w:numId="2" w16cid:durableId="1302226474">
    <w:abstractNumId w:val="6"/>
  </w:num>
  <w:num w:numId="3" w16cid:durableId="546071649">
    <w:abstractNumId w:val="3"/>
  </w:num>
  <w:num w:numId="4" w16cid:durableId="1778597470">
    <w:abstractNumId w:val="7"/>
  </w:num>
  <w:num w:numId="5" w16cid:durableId="1216359620">
    <w:abstractNumId w:val="8"/>
  </w:num>
  <w:num w:numId="6" w16cid:durableId="1346399649">
    <w:abstractNumId w:val="2"/>
  </w:num>
  <w:num w:numId="7" w16cid:durableId="1078871222">
    <w:abstractNumId w:val="1"/>
  </w:num>
  <w:num w:numId="8" w16cid:durableId="394620029">
    <w:abstractNumId w:val="4"/>
  </w:num>
  <w:num w:numId="9" w16cid:durableId="1571815957">
    <w:abstractNumId w:val="5"/>
  </w:num>
  <w:num w:numId="10" w16cid:durableId="244459818">
    <w:abstractNumId w:val="9"/>
  </w:num>
  <w:num w:numId="11" w16cid:durableId="1712340536">
    <w:abstractNumId w:val="0"/>
  </w:num>
  <w:num w:numId="12" w16cid:durableId="16013359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0A3"/>
    <w:rsid w:val="0004033E"/>
    <w:rsid w:val="000E0866"/>
    <w:rsid w:val="000F0855"/>
    <w:rsid w:val="001C55E3"/>
    <w:rsid w:val="00260383"/>
    <w:rsid w:val="002B61ED"/>
    <w:rsid w:val="003318F8"/>
    <w:rsid w:val="00386749"/>
    <w:rsid w:val="003C60A8"/>
    <w:rsid w:val="00410710"/>
    <w:rsid w:val="00456167"/>
    <w:rsid w:val="00474AA9"/>
    <w:rsid w:val="00573EF7"/>
    <w:rsid w:val="005B10A3"/>
    <w:rsid w:val="005E0EFA"/>
    <w:rsid w:val="005F34C5"/>
    <w:rsid w:val="00604000"/>
    <w:rsid w:val="006049A4"/>
    <w:rsid w:val="006366B9"/>
    <w:rsid w:val="006401DB"/>
    <w:rsid w:val="00684C1D"/>
    <w:rsid w:val="006E481C"/>
    <w:rsid w:val="007C78B9"/>
    <w:rsid w:val="007D6530"/>
    <w:rsid w:val="007F7580"/>
    <w:rsid w:val="00822EA9"/>
    <w:rsid w:val="00861168"/>
    <w:rsid w:val="009221E4"/>
    <w:rsid w:val="00AA3169"/>
    <w:rsid w:val="00AF4612"/>
    <w:rsid w:val="00B41EC1"/>
    <w:rsid w:val="00B51053"/>
    <w:rsid w:val="00BA4FF4"/>
    <w:rsid w:val="00C07997"/>
    <w:rsid w:val="00C43487"/>
    <w:rsid w:val="00C63871"/>
    <w:rsid w:val="00C6630F"/>
    <w:rsid w:val="00C77ACA"/>
    <w:rsid w:val="00CB4775"/>
    <w:rsid w:val="00CB4946"/>
    <w:rsid w:val="00CF08CE"/>
    <w:rsid w:val="00D50A0C"/>
    <w:rsid w:val="00E03F2A"/>
    <w:rsid w:val="00E2104F"/>
    <w:rsid w:val="00EA48B8"/>
    <w:rsid w:val="00EB4E89"/>
    <w:rsid w:val="00EE13FD"/>
    <w:rsid w:val="00F15AE9"/>
    <w:rsid w:val="00F238CF"/>
    <w:rsid w:val="00FB741F"/>
    <w:rsid w:val="00FF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8E128"/>
  <w15:chartTrackingRefBased/>
  <w15:docId w15:val="{5C042996-7BB4-48BA-98B1-EB60A0FB5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08CE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cs"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B10A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cs-CZ"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10A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cs-CZ"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B10A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cs-CZ"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B10A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cs-CZ"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B10A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cs-CZ"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B10A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cs-CZ"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B10A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cs-CZ"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B10A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cs-CZ"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B10A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cs-CZ" w:eastAsia="en-US"/>
      <w14:ligatures w14:val="standardContextual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B10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10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B10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B10A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B10A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B10A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B10A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B10A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B10A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B10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5B10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B10A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s-CZ"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5B10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B10A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cs-CZ"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5B10A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B10A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cs-CZ"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5B10A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B10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cs-CZ"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B10A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B10A3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5B10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1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4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4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7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3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9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8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2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212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Blažíček</dc:creator>
  <cp:keywords/>
  <dc:description/>
  <cp:lastModifiedBy>Michal Blažíček</cp:lastModifiedBy>
  <cp:revision>4</cp:revision>
  <dcterms:created xsi:type="dcterms:W3CDTF">2025-08-27T11:36:00Z</dcterms:created>
  <dcterms:modified xsi:type="dcterms:W3CDTF">2025-08-27T11:38:00Z</dcterms:modified>
</cp:coreProperties>
</file>