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FFFBD" w14:textId="5BF5C067" w:rsidR="00427C8A" w:rsidRDefault="001C6EC7">
      <w:proofErr w:type="spellStart"/>
      <w:r>
        <w:t>Aneska</w:t>
      </w:r>
      <w:proofErr w:type="spellEnd"/>
    </w:p>
    <w:p w14:paraId="0CEF17BC" w14:textId="118FA459" w:rsidR="001C6EC7" w:rsidRDefault="001C6EC7">
      <w:r>
        <w:t>Ty a já</w:t>
      </w:r>
    </w:p>
    <w:p w14:paraId="05E39C92" w14:textId="22377BC9" w:rsidR="001C6EC7" w:rsidRDefault="001C6EC7">
      <w:r>
        <w:t>Pocit, když nemůžu</w:t>
      </w:r>
    </w:p>
    <w:p w14:paraId="6E696919" w14:textId="7B4B8B9F" w:rsidR="001C6EC7" w:rsidRDefault="001C6EC7">
      <w:proofErr w:type="spellStart"/>
      <w:r>
        <w:t>Feelings</w:t>
      </w:r>
      <w:proofErr w:type="spellEnd"/>
      <w:r>
        <w:t xml:space="preserve"> place</w:t>
      </w:r>
    </w:p>
    <w:p w14:paraId="36BCCC19" w14:textId="4F42A138" w:rsidR="001C6EC7" w:rsidRDefault="001C6EC7">
      <w:r>
        <w:t>Vánoční</w:t>
      </w:r>
    </w:p>
    <w:p w14:paraId="2768A681" w14:textId="35000893" w:rsidR="001C6EC7" w:rsidRDefault="001C6EC7">
      <w:r>
        <w:t>Sníh</w:t>
      </w:r>
    </w:p>
    <w:p w14:paraId="3AC0931E" w14:textId="77777777" w:rsidR="001C6EC7" w:rsidRDefault="001C6EC7"/>
    <w:p w14:paraId="308060D8" w14:textId="77777777" w:rsidR="001C6EC7" w:rsidRDefault="001C6EC7"/>
    <w:sectPr w:rsidR="001C6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C7"/>
    <w:rsid w:val="001C6EC7"/>
    <w:rsid w:val="0042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8D3C"/>
  <w15:chartTrackingRefBased/>
  <w15:docId w15:val="{AD174311-5FA7-4977-8C25-E71739A7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C6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6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6E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6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6E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6E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6E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6E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6E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6E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6E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6E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6EC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6EC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6EC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6EC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6EC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6EC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C6E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6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C6E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C6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C6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C6EC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C6EC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C6EC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C6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C6EC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C6E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Kocourková</dc:creator>
  <cp:keywords/>
  <dc:description/>
  <cp:lastModifiedBy>Michaela Kocourková</cp:lastModifiedBy>
  <cp:revision>1</cp:revision>
  <dcterms:created xsi:type="dcterms:W3CDTF">2024-01-15T12:31:00Z</dcterms:created>
  <dcterms:modified xsi:type="dcterms:W3CDTF">2024-01-15T12:33:00Z</dcterms:modified>
</cp:coreProperties>
</file>