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47FB" w14:textId="592832E9" w:rsidR="00DA6D20" w:rsidRDefault="007B54C5">
      <w:pPr>
        <w:rPr>
          <w:lang w:val="cs-CZ"/>
        </w:rPr>
      </w:pPr>
      <w:r>
        <w:rPr>
          <w:lang w:val="cs-CZ"/>
        </w:rPr>
        <w:t xml:space="preserve">Bože dobry, bože </w:t>
      </w:r>
      <w:proofErr w:type="spellStart"/>
      <w:r>
        <w:rPr>
          <w:lang w:val="cs-CZ"/>
        </w:rPr>
        <w:t>žehnaj</w:t>
      </w:r>
      <w:proofErr w:type="spellEnd"/>
    </w:p>
    <w:p w14:paraId="7635FEDA" w14:textId="6E085165" w:rsidR="007B54C5" w:rsidRDefault="007B54C5">
      <w:pPr>
        <w:rPr>
          <w:lang w:val="cs-CZ"/>
        </w:rPr>
      </w:pPr>
      <w:r>
        <w:rPr>
          <w:lang w:val="cs-CZ"/>
        </w:rPr>
        <w:t>Na vrchu kopečka</w:t>
      </w:r>
    </w:p>
    <w:p w14:paraId="502776A4" w14:textId="020DBD1D" w:rsidR="007B54C5" w:rsidRDefault="007B54C5">
      <w:pPr>
        <w:rPr>
          <w:lang w:val="cs-CZ"/>
        </w:rPr>
      </w:pPr>
      <w:r>
        <w:rPr>
          <w:lang w:val="cs-CZ"/>
        </w:rPr>
        <w:t xml:space="preserve">Kravičky, vy moje </w:t>
      </w:r>
      <w:proofErr w:type="spellStart"/>
      <w:r>
        <w:rPr>
          <w:lang w:val="cs-CZ"/>
        </w:rPr>
        <w:t>kravy</w:t>
      </w:r>
      <w:proofErr w:type="spellEnd"/>
    </w:p>
    <w:p w14:paraId="641CBDA0" w14:textId="7B0BA56E" w:rsidR="007B54C5" w:rsidRDefault="007B54C5">
      <w:pPr>
        <w:rPr>
          <w:lang w:val="cs-CZ"/>
        </w:rPr>
      </w:pPr>
      <w:proofErr w:type="spellStart"/>
      <w:r>
        <w:rPr>
          <w:lang w:val="cs-CZ"/>
        </w:rPr>
        <w:t>Gajdošske</w:t>
      </w:r>
      <w:proofErr w:type="spellEnd"/>
    </w:p>
    <w:p w14:paraId="08D66D77" w14:textId="1DCE1F91" w:rsidR="007B54C5" w:rsidRDefault="007B54C5">
      <w:pPr>
        <w:rPr>
          <w:lang w:val="cs-CZ"/>
        </w:rPr>
      </w:pPr>
      <w:r>
        <w:rPr>
          <w:lang w:val="cs-CZ"/>
        </w:rPr>
        <w:t>Aj, Svita</w:t>
      </w:r>
    </w:p>
    <w:p w14:paraId="079DB6B3" w14:textId="1463EF45" w:rsidR="007B54C5" w:rsidRDefault="007B54C5">
      <w:pPr>
        <w:rPr>
          <w:lang w:val="cs-CZ"/>
        </w:rPr>
      </w:pPr>
      <w:proofErr w:type="spellStart"/>
      <w:r>
        <w:rPr>
          <w:lang w:val="cs-CZ"/>
        </w:rPr>
        <w:t>Svaďbove</w:t>
      </w:r>
      <w:proofErr w:type="spellEnd"/>
    </w:p>
    <w:p w14:paraId="58DEF631" w14:textId="10191119" w:rsidR="007B54C5" w:rsidRDefault="007B54C5">
      <w:pPr>
        <w:rPr>
          <w:lang w:val="cs-CZ"/>
        </w:rPr>
      </w:pPr>
      <w:r>
        <w:rPr>
          <w:lang w:val="cs-CZ"/>
        </w:rPr>
        <w:t>Eště tak nebylo</w:t>
      </w:r>
    </w:p>
    <w:p w14:paraId="2CB1AAB9" w14:textId="61C175CA" w:rsidR="007B54C5" w:rsidRDefault="007B54C5">
      <w:pPr>
        <w:rPr>
          <w:lang w:val="cs-CZ"/>
        </w:rPr>
      </w:pPr>
      <w:r>
        <w:rPr>
          <w:lang w:val="cs-CZ"/>
        </w:rPr>
        <w:t>Hudecké z Frenštátska</w:t>
      </w:r>
    </w:p>
    <w:p w14:paraId="69D82EF5" w14:textId="2DDE6F43" w:rsidR="007B54C5" w:rsidRPr="007B54C5" w:rsidRDefault="007B54C5">
      <w:pPr>
        <w:rPr>
          <w:lang w:val="cs-CZ"/>
        </w:rPr>
      </w:pPr>
      <w:proofErr w:type="spellStart"/>
      <w:r>
        <w:rPr>
          <w:lang w:val="cs-CZ"/>
        </w:rPr>
        <w:t>Hdě</w:t>
      </w:r>
      <w:proofErr w:type="spellEnd"/>
      <w:r>
        <w:rPr>
          <w:lang w:val="cs-CZ"/>
        </w:rPr>
        <w:t xml:space="preserve"> si Janku</w:t>
      </w:r>
    </w:p>
    <w:sectPr w:rsidR="007B54C5" w:rsidRPr="007B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C5"/>
    <w:rsid w:val="007B54C5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8BE"/>
  <w15:chartTrackingRefBased/>
  <w15:docId w15:val="{FA33CF5A-F0EC-424D-BACF-6690D008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5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2023-01-31T13:26:00Z</dcterms:created>
  <dcterms:modified xsi:type="dcterms:W3CDTF">2023-01-31T13:29:00Z</dcterms:modified>
</cp:coreProperties>
</file>