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A77E1" w:rsidRDefault="00000000">
      <w:r>
        <w:t xml:space="preserve">Čestně prohlašujeme, že kapela/hudebník: </w:t>
      </w:r>
      <w:r>
        <w:br/>
      </w:r>
      <w:r>
        <w:rPr>
          <w:b/>
        </w:rPr>
        <w:t>hraje pouze své autorské skladby a není zastupována OSA</w:t>
      </w:r>
      <w:r>
        <w:t>.</w:t>
      </w:r>
    </w:p>
    <w:p w14:paraId="00000002" w14:textId="77777777" w:rsidR="000A77E1" w:rsidRDefault="00000000">
      <w:r>
        <w:t xml:space="preserve"> </w:t>
      </w:r>
    </w:p>
    <w:p w14:paraId="00000003" w14:textId="388E086F" w:rsidR="000A77E1" w:rsidRDefault="00000000">
      <w:pPr>
        <w:rPr>
          <w:b/>
          <w:u w:val="single"/>
        </w:rPr>
      </w:pPr>
      <w:r>
        <w:rPr>
          <w:b/>
          <w:u w:val="single"/>
        </w:rPr>
        <w:t xml:space="preserve">Seznam skladeb k vystoupení </w:t>
      </w:r>
      <w:r w:rsidR="001819B6">
        <w:rPr>
          <w:b/>
          <w:u w:val="single"/>
        </w:rPr>
        <w:t>2</w:t>
      </w:r>
      <w:r>
        <w:rPr>
          <w:b/>
          <w:u w:val="single"/>
        </w:rPr>
        <w:t>.</w:t>
      </w:r>
      <w:r w:rsidR="001819B6">
        <w:rPr>
          <w:b/>
          <w:u w:val="single"/>
        </w:rPr>
        <w:t>8</w:t>
      </w:r>
      <w:r>
        <w:rPr>
          <w:b/>
          <w:u w:val="single"/>
        </w:rPr>
        <w:t>.2025 v Tachově:</w:t>
      </w:r>
    </w:p>
    <w:p w14:paraId="00000004" w14:textId="77777777" w:rsidR="000A77E1" w:rsidRDefault="00000000">
      <w:pPr>
        <w:spacing w:after="0"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>1. Hérostratos</w:t>
      </w:r>
    </w:p>
    <w:p w14:paraId="00000005" w14:textId="77777777" w:rsidR="000A77E1" w:rsidRDefault="00000000">
      <w:pPr>
        <w:spacing w:after="0"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proofErr w:type="spellStart"/>
      <w:r>
        <w:rPr>
          <w:sz w:val="26"/>
          <w:szCs w:val="26"/>
        </w:rPr>
        <w:t>Let's</w:t>
      </w:r>
      <w:proofErr w:type="spellEnd"/>
      <w:r>
        <w:rPr>
          <w:sz w:val="26"/>
          <w:szCs w:val="26"/>
        </w:rPr>
        <w:t xml:space="preserve"> go </w:t>
      </w:r>
      <w:proofErr w:type="spellStart"/>
      <w:r>
        <w:rPr>
          <w:sz w:val="26"/>
          <w:szCs w:val="26"/>
        </w:rPr>
        <w:t>for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ride</w:t>
      </w:r>
      <w:proofErr w:type="spellEnd"/>
    </w:p>
    <w:p w14:paraId="00000006" w14:textId="77777777" w:rsidR="000A77E1" w:rsidRDefault="00000000">
      <w:pPr>
        <w:spacing w:after="0"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>3. Střet</w:t>
      </w:r>
    </w:p>
    <w:p w14:paraId="00000007" w14:textId="77777777" w:rsidR="000A77E1" w:rsidRDefault="00000000">
      <w:pPr>
        <w:spacing w:after="0"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>4. Jizvy</w:t>
      </w:r>
    </w:p>
    <w:p w14:paraId="00000008" w14:textId="77777777" w:rsidR="000A77E1" w:rsidRDefault="00000000">
      <w:pPr>
        <w:spacing w:after="0"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>5. Možná</w:t>
      </w:r>
    </w:p>
    <w:p w14:paraId="00000009" w14:textId="77777777" w:rsidR="000A77E1" w:rsidRDefault="00000000">
      <w:pPr>
        <w:spacing w:after="0"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>6. Přístav</w:t>
      </w:r>
    </w:p>
    <w:p w14:paraId="0000000A" w14:textId="77777777" w:rsidR="000A77E1" w:rsidRDefault="00000000">
      <w:pPr>
        <w:spacing w:after="0"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7. Z ticha </w:t>
      </w:r>
    </w:p>
    <w:p w14:paraId="0000000B" w14:textId="77777777" w:rsidR="000A77E1" w:rsidRDefault="00000000">
      <w:pPr>
        <w:spacing w:after="0"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>8. Pokoj</w:t>
      </w:r>
    </w:p>
    <w:p w14:paraId="0000000C" w14:textId="77777777" w:rsidR="000A77E1" w:rsidRDefault="00000000">
      <w:pPr>
        <w:spacing w:after="0"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9. 5 miliard let                                </w:t>
      </w:r>
    </w:p>
    <w:p w14:paraId="0000000D" w14:textId="77777777" w:rsidR="000A77E1" w:rsidRDefault="00000000">
      <w:pPr>
        <w:spacing w:after="0"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>10. Střepy zrcadel</w:t>
      </w:r>
    </w:p>
    <w:p w14:paraId="0000000E" w14:textId="77777777" w:rsidR="000A77E1" w:rsidRDefault="00000000">
      <w:pPr>
        <w:spacing w:after="0" w:line="240" w:lineRule="auto"/>
        <w:ind w:left="720"/>
        <w:rPr>
          <w:sz w:val="26"/>
          <w:szCs w:val="26"/>
        </w:rPr>
      </w:pPr>
      <w:bookmarkStart w:id="0" w:name="_heading=h.gjdgxs" w:colFirst="0" w:colLast="0"/>
      <w:bookmarkEnd w:id="0"/>
      <w:r>
        <w:rPr>
          <w:sz w:val="26"/>
          <w:szCs w:val="26"/>
        </w:rPr>
        <w:t xml:space="preserve">11. Noc (Nová) </w:t>
      </w:r>
    </w:p>
    <w:p w14:paraId="0000000F" w14:textId="77777777" w:rsidR="000A77E1" w:rsidRDefault="00000000">
      <w:pPr>
        <w:spacing w:after="0" w:line="240" w:lineRule="auto"/>
        <w:ind w:left="720"/>
        <w:rPr>
          <w:sz w:val="26"/>
          <w:szCs w:val="26"/>
        </w:rPr>
      </w:pPr>
      <w:bookmarkStart w:id="1" w:name="_heading=h.jrix61h4tddw" w:colFirst="0" w:colLast="0"/>
      <w:bookmarkEnd w:id="1"/>
      <w:r>
        <w:rPr>
          <w:sz w:val="26"/>
          <w:szCs w:val="26"/>
        </w:rPr>
        <w:t>12. Mrtvá duše</w:t>
      </w:r>
    </w:p>
    <w:p w14:paraId="00000010" w14:textId="77777777" w:rsidR="000A77E1" w:rsidRDefault="00000000">
      <w:pPr>
        <w:spacing w:after="0" w:line="240" w:lineRule="auto"/>
        <w:ind w:left="720"/>
        <w:rPr>
          <w:sz w:val="26"/>
          <w:szCs w:val="26"/>
        </w:rPr>
      </w:pPr>
      <w:bookmarkStart w:id="2" w:name="_heading=h.63h9rvf9gd88" w:colFirst="0" w:colLast="0"/>
      <w:bookmarkEnd w:id="2"/>
      <w:r>
        <w:rPr>
          <w:sz w:val="26"/>
          <w:szCs w:val="26"/>
        </w:rPr>
        <w:t>13. Aleje myšlenek</w:t>
      </w:r>
    </w:p>
    <w:p w14:paraId="00000011" w14:textId="77777777" w:rsidR="000A77E1" w:rsidRDefault="00000000">
      <w:pPr>
        <w:spacing w:after="0" w:line="240" w:lineRule="auto"/>
        <w:ind w:left="720"/>
      </w:pPr>
      <w:bookmarkStart w:id="3" w:name="_heading=h.758avwmfmrr" w:colFirst="0" w:colLast="0"/>
      <w:bookmarkEnd w:id="3"/>
      <w:r>
        <w:rPr>
          <w:rFonts w:ascii="Arial Black" w:eastAsia="Arial Black" w:hAnsi="Arial Black" w:cs="Arial Black"/>
          <w:sz w:val="52"/>
          <w:szCs w:val="52"/>
        </w:rPr>
        <w:t xml:space="preserve"> </w:t>
      </w:r>
    </w:p>
    <w:p w14:paraId="00000012" w14:textId="77777777" w:rsidR="000A77E1" w:rsidRDefault="000A77E1"/>
    <w:p w14:paraId="00000013" w14:textId="77777777" w:rsidR="000A77E1" w:rsidRDefault="000A77E1"/>
    <w:p w14:paraId="00000014" w14:textId="77777777" w:rsidR="000A77E1" w:rsidRDefault="000A77E1"/>
    <w:p w14:paraId="00000015" w14:textId="77777777" w:rsidR="000A77E1" w:rsidRDefault="00000000">
      <w:r>
        <w:t xml:space="preserve">Za kapelu/hudebníka: </w:t>
      </w:r>
      <w:proofErr w:type="spellStart"/>
      <w:r>
        <w:t>Five</w:t>
      </w:r>
      <w:proofErr w:type="spellEnd"/>
      <w:r>
        <w:t xml:space="preserve"> </w:t>
      </w:r>
      <w:proofErr w:type="spellStart"/>
      <w:r>
        <w:t>Apes</w:t>
      </w:r>
      <w:proofErr w:type="spellEnd"/>
    </w:p>
    <w:p w14:paraId="00000016" w14:textId="77777777" w:rsidR="000A77E1" w:rsidRDefault="00000000">
      <w:r>
        <w:t xml:space="preserve">Jméno a příjmení: Patrik </w:t>
      </w:r>
      <w:proofErr w:type="spellStart"/>
      <w:r>
        <w:t>Petruň</w:t>
      </w:r>
      <w:proofErr w:type="spellEnd"/>
    </w:p>
    <w:p w14:paraId="00000017" w14:textId="77777777" w:rsidR="000A77E1" w:rsidRDefault="00000000">
      <w:r>
        <w:t>Adresa: Kollárova 982, Tachov 347 01</w:t>
      </w:r>
    </w:p>
    <w:p w14:paraId="00000018" w14:textId="77777777" w:rsidR="000A77E1" w:rsidRDefault="00000000">
      <w:r>
        <w:t>Telefon: 605 026 218</w:t>
      </w:r>
    </w:p>
    <w:sectPr w:rsidR="000A77E1">
      <w:head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79111" w14:textId="77777777" w:rsidR="007F5736" w:rsidRDefault="007F5736">
      <w:pPr>
        <w:spacing w:after="0" w:line="240" w:lineRule="auto"/>
      </w:pPr>
      <w:r>
        <w:separator/>
      </w:r>
    </w:p>
  </w:endnote>
  <w:endnote w:type="continuationSeparator" w:id="0">
    <w:p w14:paraId="56802DCD" w14:textId="77777777" w:rsidR="007F5736" w:rsidRDefault="007F5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A3C9822-F540-497C-9F8F-61075AE35572}"/>
    <w:embedBold r:id="rId2" w:fontKey="{081C8AD3-6EFD-4F20-A6C1-EBC63EE6475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5CC9C75C-9142-4237-8E8E-7AF4DD79DD39}"/>
    <w:embedItalic r:id="rId4" w:fontKey="{B4F0A903-B642-457D-A255-1A39E5C86766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5" w:fontKey="{379EDFE7-70E5-4CBA-82AF-87A03497DA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554DEB7-78A0-4151-8966-50B66BC28A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AC1E6" w14:textId="77777777" w:rsidR="007F5736" w:rsidRDefault="007F5736">
      <w:pPr>
        <w:spacing w:after="0" w:line="240" w:lineRule="auto"/>
      </w:pPr>
      <w:r>
        <w:separator/>
      </w:r>
    </w:p>
  </w:footnote>
  <w:footnote w:type="continuationSeparator" w:id="0">
    <w:p w14:paraId="4A228CE9" w14:textId="77777777" w:rsidR="007F5736" w:rsidRDefault="007F5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9" w14:textId="77777777" w:rsidR="000A77E1" w:rsidRDefault="00000000">
    <w:r>
      <w:t>Čestné prohlášení pro OSA</w:t>
    </w:r>
  </w:p>
  <w:p w14:paraId="0000001A" w14:textId="77777777" w:rsidR="000A77E1" w:rsidRDefault="000A77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7E1"/>
    <w:rsid w:val="000A77E1"/>
    <w:rsid w:val="001819B6"/>
    <w:rsid w:val="004E6AB7"/>
    <w:rsid w:val="007F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50D60"/>
  <w15:docId w15:val="{84662D3D-C358-4EFB-91B9-36624E848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A01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127B"/>
  </w:style>
  <w:style w:type="paragraph" w:styleId="Zpat">
    <w:name w:val="footer"/>
    <w:basedOn w:val="Normln"/>
    <w:link w:val="ZpatChar"/>
    <w:uiPriority w:val="99"/>
    <w:unhideWhenUsed/>
    <w:rsid w:val="00A01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127B"/>
  </w:style>
  <w:style w:type="paragraph" w:styleId="Odstavecseseznamem">
    <w:name w:val="List Paragraph"/>
    <w:basedOn w:val="Normln"/>
    <w:uiPriority w:val="34"/>
    <w:qFormat/>
    <w:rsid w:val="00A0127B"/>
    <w:pPr>
      <w:ind w:left="720"/>
      <w:contextualSpacing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uSOK32Grt2dUbvf31JF6ohHfbw==">CgMxLjAyCGguZ2pkZ3hzMg5oLmpyaXg2MWg0dGRkdzIOaC42M2g5cnZmOWdkODgyDWguNzU4YXZ3bWZtcnI4AHIhMTlLUl9RZzZpVUVKZ3JsZDdNZmRpTWtfd2tDVDh3M1F2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418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Lasy</dc:creator>
  <cp:lastModifiedBy>Patrik Petrun</cp:lastModifiedBy>
  <cp:revision>2</cp:revision>
  <dcterms:created xsi:type="dcterms:W3CDTF">2022-04-14T14:09:00Z</dcterms:created>
  <dcterms:modified xsi:type="dcterms:W3CDTF">2025-08-08T09:22:00Z</dcterms:modified>
</cp:coreProperties>
</file>