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CBC16" w14:textId="2BF6F5F1" w:rsidR="009A085C" w:rsidRPr="009A085C" w:rsidRDefault="009A085C" w:rsidP="009A085C">
      <w:pPr>
        <w:rPr>
          <w:b/>
          <w:bCs/>
        </w:rPr>
      </w:pPr>
      <w:r w:rsidRPr="009A085C">
        <w:rPr>
          <w:b/>
          <w:bCs/>
        </w:rPr>
        <w:t>PLAYLIST TOMÁŠ ADÁMEK &amp; TOMÁŠJEDNO</w:t>
      </w:r>
    </w:p>
    <w:p w14:paraId="302D9E88" w14:textId="209E5D44" w:rsidR="009A085C" w:rsidRDefault="009A085C" w:rsidP="009A085C">
      <w:r>
        <w:t>1. Systém</w:t>
      </w:r>
    </w:p>
    <w:p w14:paraId="612788F8" w14:textId="77777777" w:rsidR="009A085C" w:rsidRDefault="009A085C" w:rsidP="009A085C">
      <w:r>
        <w:t>2. Workoholik</w:t>
      </w:r>
    </w:p>
    <w:p w14:paraId="44BE6976" w14:textId="77777777" w:rsidR="009A085C" w:rsidRDefault="009A085C" w:rsidP="009A085C">
      <w:r>
        <w:t>3. V čase zpátky</w:t>
      </w:r>
    </w:p>
    <w:p w14:paraId="57E0A5C3" w14:textId="77777777" w:rsidR="009A085C" w:rsidRDefault="009A085C" w:rsidP="009A085C">
      <w:r>
        <w:t>4. Poslední tóny</w:t>
      </w:r>
    </w:p>
    <w:p w14:paraId="60441822" w14:textId="77777777" w:rsidR="009A085C" w:rsidRDefault="009A085C" w:rsidP="009A085C">
      <w:r>
        <w:t>5. Neumím bez tebe žít</w:t>
      </w:r>
    </w:p>
    <w:p w14:paraId="2F5EB894" w14:textId="77777777" w:rsidR="009A085C" w:rsidRDefault="009A085C" w:rsidP="009A085C">
      <w:r>
        <w:t>6. Hledám</w:t>
      </w:r>
    </w:p>
    <w:p w14:paraId="5FDBD2A4" w14:textId="77777777" w:rsidR="009A085C" w:rsidRDefault="009A085C" w:rsidP="009A085C">
      <w:r>
        <w:t>7. Celebrita</w:t>
      </w:r>
    </w:p>
    <w:p w14:paraId="0F2CC55B" w14:textId="77777777" w:rsidR="009A085C" w:rsidRDefault="009A085C" w:rsidP="009A085C">
      <w:r>
        <w:t>8. Dávno</w:t>
      </w:r>
    </w:p>
    <w:p w14:paraId="439BFD7D" w14:textId="77777777" w:rsidR="009A085C" w:rsidRDefault="009A085C" w:rsidP="009A085C">
      <w:r>
        <w:t>9. Na vrchol</w:t>
      </w:r>
    </w:p>
    <w:p w14:paraId="52587E8C" w14:textId="77777777" w:rsidR="009A085C" w:rsidRDefault="009A085C" w:rsidP="009A085C">
      <w:r>
        <w:t>10. Nezapomínám</w:t>
      </w:r>
    </w:p>
    <w:p w14:paraId="27FBAE68" w14:textId="77777777" w:rsidR="009A085C" w:rsidRDefault="009A085C" w:rsidP="009A085C">
      <w:r>
        <w:t>11. Múza</w:t>
      </w:r>
    </w:p>
    <w:p w14:paraId="7D5E94AF" w14:textId="77777777" w:rsidR="009A085C" w:rsidRDefault="009A085C" w:rsidP="009A085C">
      <w:r>
        <w:t>12. Ráno</w:t>
      </w:r>
    </w:p>
    <w:p w14:paraId="102CA7E4" w14:textId="3200376F" w:rsidR="009A085C" w:rsidRDefault="009A085C"/>
    <w:sectPr w:rsidR="009A0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85C"/>
    <w:rsid w:val="0053135B"/>
    <w:rsid w:val="009A085C"/>
    <w:rsid w:val="00B04410"/>
    <w:rsid w:val="00FE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8B53"/>
  <w15:chartTrackingRefBased/>
  <w15:docId w15:val="{ED0ACEFE-B750-4257-B782-0A822CDC4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7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168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Žabčíková</dc:creator>
  <cp:keywords/>
  <dc:description/>
  <cp:lastModifiedBy>Tereza Žabčíková</cp:lastModifiedBy>
  <cp:revision>2</cp:revision>
  <dcterms:created xsi:type="dcterms:W3CDTF">2023-07-03T10:44:00Z</dcterms:created>
  <dcterms:modified xsi:type="dcterms:W3CDTF">2023-09-01T05:56:00Z</dcterms:modified>
</cp:coreProperties>
</file>