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68BE1" w14:textId="77777777" w:rsidR="001F4AAC" w:rsidRPr="001F4AAC" w:rsidRDefault="001F4AAC" w:rsidP="0076151D">
      <w:pPr>
        <w:rPr>
          <w:rFonts w:ascii="Arial" w:hAnsi="Arial" w:cs="Arial"/>
        </w:rPr>
      </w:pPr>
      <w:r w:rsidRPr="001F4AAC">
        <w:rPr>
          <w:rFonts w:ascii="Arial" w:hAnsi="Arial" w:cs="Arial"/>
        </w:rPr>
        <w:t>Sára Nová</w:t>
      </w:r>
    </w:p>
    <w:p w14:paraId="63D68BE2" w14:textId="165D11F2" w:rsidR="001F4AAC" w:rsidRPr="001F4AAC" w:rsidRDefault="001F4AAC" w:rsidP="0076151D">
      <w:pPr>
        <w:rPr>
          <w:rFonts w:ascii="Arial" w:hAnsi="Arial" w:cs="Arial"/>
        </w:rPr>
      </w:pPr>
      <w:bookmarkStart w:id="0" w:name="_GoBack"/>
      <w:bookmarkEnd w:id="0"/>
    </w:p>
    <w:p w14:paraId="63D68BE3" w14:textId="77777777" w:rsidR="0076151D" w:rsidRPr="001F4AAC" w:rsidRDefault="0076151D" w:rsidP="0076151D">
      <w:pPr>
        <w:rPr>
          <w:rFonts w:ascii="Arial" w:hAnsi="Arial" w:cs="Arial"/>
        </w:rPr>
      </w:pPr>
      <w:r w:rsidRPr="001F4AAC">
        <w:rPr>
          <w:rFonts w:ascii="Arial" w:hAnsi="Arial" w:cs="Arial"/>
        </w:rPr>
        <w:t xml:space="preserve">1. Za </w:t>
      </w:r>
      <w:proofErr w:type="gramStart"/>
      <w:r w:rsidRPr="001F4AAC">
        <w:rPr>
          <w:rFonts w:ascii="Arial" w:hAnsi="Arial" w:cs="Arial"/>
        </w:rPr>
        <w:t>zrcadlem - Hudba</w:t>
      </w:r>
      <w:proofErr w:type="gramEnd"/>
      <w:r w:rsidRPr="001F4AAC">
        <w:rPr>
          <w:rFonts w:ascii="Arial" w:hAnsi="Arial" w:cs="Arial"/>
        </w:rPr>
        <w:t xml:space="preserve"> a text: Sára Nová </w:t>
      </w:r>
    </w:p>
    <w:p w14:paraId="63D68BE4" w14:textId="77777777" w:rsidR="0076151D" w:rsidRPr="001F4AAC" w:rsidRDefault="0076151D" w:rsidP="0076151D">
      <w:pPr>
        <w:rPr>
          <w:rFonts w:ascii="Arial" w:hAnsi="Arial" w:cs="Arial"/>
        </w:rPr>
      </w:pPr>
      <w:r w:rsidRPr="001F4AAC">
        <w:rPr>
          <w:rFonts w:ascii="Arial" w:hAnsi="Arial" w:cs="Arial"/>
        </w:rPr>
        <w:t xml:space="preserve">2. Bublina - Hudba a text: Sára Nová </w:t>
      </w:r>
    </w:p>
    <w:p w14:paraId="63D68BE5" w14:textId="77777777" w:rsidR="0076151D" w:rsidRPr="001F4AAC" w:rsidRDefault="0076151D" w:rsidP="0076151D">
      <w:pPr>
        <w:rPr>
          <w:rFonts w:ascii="Arial" w:hAnsi="Arial" w:cs="Arial"/>
        </w:rPr>
      </w:pPr>
      <w:r w:rsidRPr="001F4AAC">
        <w:rPr>
          <w:rFonts w:ascii="Arial" w:hAnsi="Arial" w:cs="Arial"/>
        </w:rPr>
        <w:t xml:space="preserve">3. Úplněk - Hudba a text: Sára Nová </w:t>
      </w:r>
    </w:p>
    <w:p w14:paraId="63D68BE6" w14:textId="77777777" w:rsidR="0076151D" w:rsidRPr="001F4AAC" w:rsidRDefault="0076151D" w:rsidP="0076151D">
      <w:pPr>
        <w:rPr>
          <w:rFonts w:ascii="Arial" w:hAnsi="Arial" w:cs="Arial"/>
        </w:rPr>
      </w:pPr>
      <w:r w:rsidRPr="001F4AAC">
        <w:rPr>
          <w:rFonts w:ascii="Arial" w:hAnsi="Arial" w:cs="Arial"/>
        </w:rPr>
        <w:t xml:space="preserve">4. Láska bez podmínek - Hudba a text: Sára Nová </w:t>
      </w:r>
    </w:p>
    <w:p w14:paraId="63D68BE7" w14:textId="77777777" w:rsidR="0076151D" w:rsidRPr="001F4AAC" w:rsidRDefault="0076151D" w:rsidP="0076151D">
      <w:pPr>
        <w:rPr>
          <w:rFonts w:ascii="Arial" w:hAnsi="Arial" w:cs="Arial"/>
        </w:rPr>
      </w:pPr>
      <w:r w:rsidRPr="001F4AAC">
        <w:rPr>
          <w:rFonts w:ascii="Arial" w:hAnsi="Arial" w:cs="Arial"/>
        </w:rPr>
        <w:t xml:space="preserve">5. Odpouštím - Hudba: Pavel Novotný, Sára </w:t>
      </w:r>
      <w:proofErr w:type="gramStart"/>
      <w:r w:rsidRPr="001F4AAC">
        <w:rPr>
          <w:rFonts w:ascii="Arial" w:hAnsi="Arial" w:cs="Arial"/>
        </w:rPr>
        <w:t>Nová ;</w:t>
      </w:r>
      <w:proofErr w:type="gramEnd"/>
      <w:r w:rsidRPr="001F4AAC">
        <w:rPr>
          <w:rFonts w:ascii="Arial" w:hAnsi="Arial" w:cs="Arial"/>
        </w:rPr>
        <w:t xml:space="preserve"> text: Sára Nová </w:t>
      </w:r>
    </w:p>
    <w:p w14:paraId="63D68BE8" w14:textId="77777777" w:rsidR="0076151D" w:rsidRPr="001F4AAC" w:rsidRDefault="0076151D" w:rsidP="0076151D">
      <w:pPr>
        <w:rPr>
          <w:rFonts w:ascii="Arial" w:hAnsi="Arial" w:cs="Arial"/>
        </w:rPr>
      </w:pPr>
      <w:r w:rsidRPr="001F4AAC">
        <w:rPr>
          <w:rFonts w:ascii="Arial" w:hAnsi="Arial" w:cs="Arial"/>
        </w:rPr>
        <w:t xml:space="preserve">6. Všechno je na Tobě - Hudba a text: Sára Nová </w:t>
      </w:r>
    </w:p>
    <w:p w14:paraId="63D68BE9" w14:textId="77777777" w:rsidR="0076151D" w:rsidRPr="001F4AAC" w:rsidRDefault="0076151D" w:rsidP="0076151D">
      <w:pPr>
        <w:rPr>
          <w:rFonts w:ascii="Arial" w:hAnsi="Arial" w:cs="Arial"/>
        </w:rPr>
      </w:pPr>
      <w:r w:rsidRPr="001F4AAC">
        <w:rPr>
          <w:rFonts w:ascii="Arial" w:hAnsi="Arial" w:cs="Arial"/>
        </w:rPr>
        <w:t xml:space="preserve">7. Anděli můj - Hudba a text: Sára Nová </w:t>
      </w:r>
    </w:p>
    <w:p w14:paraId="63D68BEA" w14:textId="77777777" w:rsidR="0076151D" w:rsidRPr="001F4AAC" w:rsidRDefault="0076151D" w:rsidP="0076151D">
      <w:pPr>
        <w:rPr>
          <w:rFonts w:ascii="Arial" w:hAnsi="Arial" w:cs="Arial"/>
        </w:rPr>
      </w:pPr>
      <w:r w:rsidRPr="001F4AAC">
        <w:rPr>
          <w:rFonts w:ascii="Arial" w:hAnsi="Arial" w:cs="Arial"/>
        </w:rPr>
        <w:t xml:space="preserve">8. Maxipes - Hudba a text: Sára Nová </w:t>
      </w:r>
    </w:p>
    <w:p w14:paraId="63D68BEB" w14:textId="77777777" w:rsidR="0076151D" w:rsidRPr="001F4AAC" w:rsidRDefault="0076151D" w:rsidP="0076151D">
      <w:pPr>
        <w:rPr>
          <w:rFonts w:ascii="Arial" w:hAnsi="Arial" w:cs="Arial"/>
        </w:rPr>
      </w:pPr>
      <w:r w:rsidRPr="001F4AAC">
        <w:rPr>
          <w:rFonts w:ascii="Arial" w:hAnsi="Arial" w:cs="Arial"/>
        </w:rPr>
        <w:t xml:space="preserve">9. Loďka - Hudba a text: Sára Nová </w:t>
      </w:r>
    </w:p>
    <w:p w14:paraId="63D68BEC" w14:textId="77777777" w:rsidR="0076151D" w:rsidRPr="001F4AAC" w:rsidRDefault="0076151D" w:rsidP="0076151D">
      <w:pPr>
        <w:rPr>
          <w:rFonts w:ascii="Arial" w:hAnsi="Arial" w:cs="Arial"/>
        </w:rPr>
      </w:pPr>
      <w:r w:rsidRPr="001F4AAC">
        <w:rPr>
          <w:rFonts w:ascii="Arial" w:hAnsi="Arial" w:cs="Arial"/>
        </w:rPr>
        <w:t xml:space="preserve">10. Restart - Hudba a text: Sára Nová </w:t>
      </w:r>
    </w:p>
    <w:p w14:paraId="63D68BED" w14:textId="77777777" w:rsidR="009A3504" w:rsidRPr="001F4AAC" w:rsidRDefault="0076151D" w:rsidP="0076151D">
      <w:pPr>
        <w:rPr>
          <w:rFonts w:ascii="Arial" w:hAnsi="Arial" w:cs="Arial"/>
        </w:rPr>
      </w:pPr>
      <w:r w:rsidRPr="001F4AAC">
        <w:rPr>
          <w:rFonts w:ascii="Arial" w:hAnsi="Arial" w:cs="Arial"/>
        </w:rPr>
        <w:t>11. : Můj příběh - Hudba a text: Sára Nová</w:t>
      </w:r>
    </w:p>
    <w:sectPr w:rsidR="009A3504" w:rsidRPr="001F4AAC" w:rsidSect="009A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51D"/>
    <w:rsid w:val="001F4AAC"/>
    <w:rsid w:val="0076151D"/>
    <w:rsid w:val="009A3504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8BE1"/>
  <w15:docId w15:val="{AC9830A6-9517-48D4-AF7C-8C3F04E7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35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419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Eva Václavíková</cp:lastModifiedBy>
  <cp:revision>3</cp:revision>
  <dcterms:created xsi:type="dcterms:W3CDTF">2024-04-15T12:26:00Z</dcterms:created>
  <dcterms:modified xsi:type="dcterms:W3CDTF">2025-07-28T11:16:00Z</dcterms:modified>
</cp:coreProperties>
</file>