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594B" w:rsidRDefault="0004594B" w:rsidP="0004594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proofErr w:type="spellStart"/>
      <w:r w:rsidRPr="0004594B">
        <w:rPr>
          <w:b/>
          <w:bCs/>
          <w:sz w:val="28"/>
          <w:szCs w:val="28"/>
          <w:u w:val="single"/>
        </w:rPr>
        <w:t>Playlist</w:t>
      </w:r>
      <w:proofErr w:type="spellEnd"/>
      <w:r w:rsidRPr="0004594B">
        <w:rPr>
          <w:b/>
          <w:bCs/>
          <w:sz w:val="28"/>
          <w:szCs w:val="28"/>
          <w:u w:val="single"/>
        </w:rPr>
        <w:t xml:space="preserve"> Dunaj</w:t>
      </w:r>
    </w:p>
    <w:p w:rsidR="0004594B" w:rsidRDefault="0004594B" w:rsidP="0004594B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Tak malá</w:t>
      </w:r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Prší</w:t>
      </w:r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Wahoo</w:t>
      </w:r>
      <w:proofErr w:type="spellEnd"/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Barvy</w:t>
      </w:r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Cassiniho</w:t>
      </w:r>
      <w:proofErr w:type="spellEnd"/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Tak se neboj</w:t>
      </w:r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jih</w:t>
      </w:r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vodou</w:t>
      </w:r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Vlny</w:t>
      </w:r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Kapka</w:t>
      </w:r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 to jak</w:t>
      </w:r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Okamžik</w:t>
      </w:r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Chci</w:t>
      </w:r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druhé straně</w:t>
      </w:r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Potichu</w:t>
      </w:r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Jako had</w:t>
      </w:r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My </w:t>
      </w:r>
      <w:proofErr w:type="spellStart"/>
      <w:r>
        <w:rPr>
          <w:sz w:val="24"/>
          <w:szCs w:val="24"/>
        </w:rPr>
        <w:t>dream</w:t>
      </w:r>
      <w:proofErr w:type="spellEnd"/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flash</w:t>
      </w:r>
      <w:proofErr w:type="spellEnd"/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Jednou </w:t>
      </w:r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Kobylky</w:t>
      </w:r>
    </w:p>
    <w:p w:rsid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human</w:t>
      </w:r>
      <w:proofErr w:type="spellEnd"/>
    </w:p>
    <w:p w:rsidR="0004594B" w:rsidRPr="0004594B" w:rsidRDefault="0004594B" w:rsidP="0004594B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Touch</w:t>
      </w:r>
      <w:proofErr w:type="spellEnd"/>
      <w:r>
        <w:rPr>
          <w:sz w:val="24"/>
          <w:szCs w:val="24"/>
        </w:rPr>
        <w:t xml:space="preserve"> me</w:t>
      </w:r>
    </w:p>
    <w:sectPr w:rsidR="0004594B" w:rsidRPr="00045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F4A95"/>
    <w:multiLevelType w:val="hybridMultilevel"/>
    <w:tmpl w:val="59F6C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54B0E"/>
    <w:multiLevelType w:val="hybridMultilevel"/>
    <w:tmpl w:val="0C043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860232">
    <w:abstractNumId w:val="1"/>
  </w:num>
  <w:num w:numId="2" w16cid:durableId="166508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4B"/>
    <w:rsid w:val="0004594B"/>
    <w:rsid w:val="00DB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DB9D"/>
  <w15:chartTrackingRefBased/>
  <w15:docId w15:val="{0D820531-12DD-4E2E-B9AF-6A794E3C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179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dvorakova@ksul.cz</dc:creator>
  <cp:keywords/>
  <dc:description/>
  <cp:lastModifiedBy>dvorakova@ksul.cz</cp:lastModifiedBy>
  <cp:revision>1</cp:revision>
  <dcterms:created xsi:type="dcterms:W3CDTF">2022-11-23T06:04:00Z</dcterms:created>
  <dcterms:modified xsi:type="dcterms:W3CDTF">2022-11-23T06:07:00Z</dcterms:modified>
</cp:coreProperties>
</file>