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004E7A52" w:rsidR="00E04DEE" w:rsidRDefault="00CA6035" w:rsidP="00E04DEE">
      <w:pPr>
        <w:pStyle w:val="Prosttext"/>
      </w:pPr>
      <w:r>
        <w:t>K</w:t>
      </w:r>
      <w:r w:rsidR="00E04DEE">
        <w:t xml:space="preserve">abaret </w:t>
      </w:r>
      <w:proofErr w:type="spellStart"/>
      <w:r w:rsidR="00E04DEE">
        <w:t>Hogo</w:t>
      </w:r>
      <w:proofErr w:type="spellEnd"/>
      <w:r w:rsidR="00E04DEE">
        <w:t xml:space="preserve"> </w:t>
      </w:r>
      <w:proofErr w:type="spellStart"/>
      <w:r w:rsidR="00E04DEE">
        <w:t>und</w:t>
      </w:r>
      <w:proofErr w:type="spellEnd"/>
      <w:r w:rsidR="00E04DEE">
        <w:t xml:space="preserve"> </w:t>
      </w:r>
      <w:proofErr w:type="spellStart"/>
      <w:r w:rsidR="00E04DEE">
        <w:t>Fogo</w:t>
      </w:r>
      <w:proofErr w:type="spellEnd"/>
      <w:r w:rsidR="00E04DEE">
        <w:t xml:space="preserve"> - 28.3.2024 </w:t>
      </w:r>
    </w:p>
    <w:p w14:paraId="0C315864" w14:textId="77777777" w:rsidR="00E04DEE" w:rsidRDefault="00E04DEE" w:rsidP="00E04DEE">
      <w:pPr>
        <w:pStyle w:val="Prosttext"/>
      </w:pPr>
    </w:p>
    <w:p w14:paraId="152F90B2" w14:textId="77777777" w:rsidR="008D18D0" w:rsidRPr="008D18D0" w:rsidRDefault="00CA6035" w:rsidP="00CA6035">
      <w:pPr>
        <w:pStyle w:val="Prosttext"/>
        <w:rPr>
          <w:u w:val="single"/>
        </w:rPr>
      </w:pPr>
      <w:r w:rsidRPr="008D18D0">
        <w:rPr>
          <w:u w:val="single"/>
        </w:rPr>
        <w:t xml:space="preserve">harmonikář Eda </w:t>
      </w:r>
      <w:proofErr w:type="spellStart"/>
      <w:r w:rsidRPr="008D18D0">
        <w:rPr>
          <w:u w:val="single"/>
        </w:rPr>
        <w:t>Rakus</w:t>
      </w:r>
      <w:proofErr w:type="spellEnd"/>
      <w:r w:rsidRPr="008D18D0">
        <w:rPr>
          <w:u w:val="single"/>
        </w:rPr>
        <w:t xml:space="preserve"> </w:t>
      </w:r>
    </w:p>
    <w:p w14:paraId="689D8236" w14:textId="77777777" w:rsidR="008D18D0" w:rsidRDefault="008D18D0" w:rsidP="00CA6035">
      <w:pPr>
        <w:pStyle w:val="Prosttext"/>
      </w:pPr>
    </w:p>
    <w:p w14:paraId="025BEED4" w14:textId="534E5DA9" w:rsidR="008D18D0" w:rsidRDefault="00CA6035" w:rsidP="008D18D0">
      <w:pPr>
        <w:pStyle w:val="Prosttext"/>
        <w:numPr>
          <w:ilvl w:val="0"/>
          <w:numId w:val="1"/>
        </w:numPr>
      </w:pPr>
      <w:r>
        <w:t>Děvčátko z Ostravy,</w:t>
      </w:r>
    </w:p>
    <w:p w14:paraId="0E4354C6" w14:textId="3E3954C8" w:rsidR="008D18D0" w:rsidRDefault="008D18D0" w:rsidP="008D18D0">
      <w:pPr>
        <w:pStyle w:val="Prosttext"/>
        <w:numPr>
          <w:ilvl w:val="0"/>
          <w:numId w:val="1"/>
        </w:numPr>
      </w:pPr>
      <w:r>
        <w:t>P</w:t>
      </w:r>
      <w:r w:rsidR="00CA6035">
        <w:t>utyka</w:t>
      </w:r>
    </w:p>
    <w:p w14:paraId="24A4B67C" w14:textId="05AE8A2B" w:rsidR="008D18D0" w:rsidRDefault="00CA6035" w:rsidP="008D18D0">
      <w:pPr>
        <w:pStyle w:val="Prosttext"/>
        <w:numPr>
          <w:ilvl w:val="0"/>
          <w:numId w:val="1"/>
        </w:numPr>
      </w:pPr>
      <w:proofErr w:type="spellStart"/>
      <w:r>
        <w:t>Nědaleko</w:t>
      </w:r>
      <w:proofErr w:type="spellEnd"/>
      <w:r>
        <w:t xml:space="preserve"> od Zábřehu</w:t>
      </w:r>
    </w:p>
    <w:p w14:paraId="7C60CDCF" w14:textId="69455AEC" w:rsidR="008D18D0" w:rsidRDefault="00CA6035" w:rsidP="008D18D0">
      <w:pPr>
        <w:pStyle w:val="Prosttext"/>
        <w:numPr>
          <w:ilvl w:val="0"/>
          <w:numId w:val="1"/>
        </w:numPr>
      </w:pPr>
      <w:proofErr w:type="spellStart"/>
      <w:r>
        <w:t>Mjala</w:t>
      </w:r>
      <w:proofErr w:type="spellEnd"/>
      <w:r>
        <w:t xml:space="preserve"> Babka </w:t>
      </w:r>
      <w:proofErr w:type="spellStart"/>
      <w:r>
        <w:t>štyri</w:t>
      </w:r>
      <w:proofErr w:type="spellEnd"/>
      <w:r>
        <w:t xml:space="preserve"> </w:t>
      </w:r>
      <w:proofErr w:type="spellStart"/>
      <w:r>
        <w:t>jabka</w:t>
      </w:r>
      <w:proofErr w:type="spellEnd"/>
    </w:p>
    <w:p w14:paraId="02520C09" w14:textId="41FD3212" w:rsidR="008D18D0" w:rsidRDefault="00CA6035" w:rsidP="008D18D0">
      <w:pPr>
        <w:pStyle w:val="Prosttext"/>
        <w:numPr>
          <w:ilvl w:val="0"/>
          <w:numId w:val="1"/>
        </w:numPr>
      </w:pPr>
      <w:r>
        <w:t>Děvčátko z</w:t>
      </w:r>
      <w:r w:rsidR="008D18D0">
        <w:t> </w:t>
      </w:r>
      <w:r>
        <w:t>kolonie</w:t>
      </w:r>
    </w:p>
    <w:p w14:paraId="00F135E9" w14:textId="698155ED" w:rsidR="008D18D0" w:rsidRDefault="00CA6035" w:rsidP="008D18D0">
      <w:pPr>
        <w:pStyle w:val="Prosttext"/>
        <w:numPr>
          <w:ilvl w:val="0"/>
          <w:numId w:val="1"/>
        </w:numPr>
      </w:pPr>
      <w:r>
        <w:t>Na Ostravském náměstí</w:t>
      </w:r>
    </w:p>
    <w:p w14:paraId="02374F78" w14:textId="21312D71" w:rsidR="00CA6035" w:rsidRDefault="00CA6035" w:rsidP="008D18D0">
      <w:pPr>
        <w:pStyle w:val="Prosttext"/>
        <w:numPr>
          <w:ilvl w:val="0"/>
          <w:numId w:val="1"/>
        </w:numPr>
      </w:pPr>
      <w:r>
        <w:t>Šumná Ostrava</w:t>
      </w:r>
    </w:p>
    <w:p w14:paraId="3A09CE93" w14:textId="77777777" w:rsidR="00E04DEE" w:rsidRDefault="00E04DEE" w:rsidP="00E04DEE">
      <w:pPr>
        <w:pStyle w:val="Prosttext"/>
      </w:pPr>
    </w:p>
    <w:sectPr w:rsidR="00E0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BD2"/>
    <w:multiLevelType w:val="hybridMultilevel"/>
    <w:tmpl w:val="9CBA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367D39"/>
    <w:rsid w:val="00516A02"/>
    <w:rsid w:val="008D18D0"/>
    <w:rsid w:val="00A95266"/>
    <w:rsid w:val="00CA6035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3</cp:revision>
  <dcterms:created xsi:type="dcterms:W3CDTF">2024-04-16T06:52:00Z</dcterms:created>
  <dcterms:modified xsi:type="dcterms:W3CDTF">2024-04-16T06:54:00Z</dcterms:modified>
</cp:coreProperties>
</file>